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53A0C" w14:paraId="248A49C6" w14:textId="77777777" w:rsidTr="00753A0C">
        <w:tc>
          <w:tcPr>
            <w:tcW w:w="4675" w:type="dxa"/>
          </w:tcPr>
          <w:p w14:paraId="3B4AB250" w14:textId="131B7670" w:rsidR="00753A0C" w:rsidRPr="00753A0C" w:rsidRDefault="00753A0C" w:rsidP="00753A0C">
            <w:pPr>
              <w:jc w:val="center"/>
              <w:rPr>
                <w:b/>
                <w:bCs/>
              </w:rPr>
            </w:pPr>
            <w:r w:rsidRPr="00753A0C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3BA78446" w14:textId="3E67514E" w:rsidR="0027014A" w:rsidRPr="00753A0C" w:rsidRDefault="0027014A" w:rsidP="002701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Español</w:t>
            </w:r>
          </w:p>
        </w:tc>
      </w:tr>
      <w:tr w:rsidR="00753A0C" w14:paraId="1B9757E5" w14:textId="77777777" w:rsidTr="00753A0C">
        <w:tc>
          <w:tcPr>
            <w:tcW w:w="4675" w:type="dxa"/>
          </w:tcPr>
          <w:p w14:paraId="683CEA53" w14:textId="35A2B799" w:rsidR="00753A0C" w:rsidRPr="004B3A80" w:rsidRDefault="00753A0C">
            <w:pPr>
              <w:rPr>
                <w:lang w:val="en-US"/>
              </w:rPr>
            </w:pPr>
            <w:r w:rsidRPr="004B3A80">
              <w:rPr>
                <w:lang w:val="en-US"/>
              </w:rPr>
              <w:t>I understand and consent to the use of my case data from my previously submitted application.</w:t>
            </w:r>
          </w:p>
        </w:tc>
        <w:tc>
          <w:tcPr>
            <w:tcW w:w="4675" w:type="dxa"/>
          </w:tcPr>
          <w:p w14:paraId="383AA4A5" w14:textId="0A6B22A0" w:rsidR="00587126" w:rsidRPr="00587126" w:rsidRDefault="00587126" w:rsidP="00587126">
            <w:pPr>
              <w:rPr>
                <w:lang w:val="es-NI"/>
              </w:rPr>
            </w:pPr>
            <w:r>
              <w:rPr>
                <w:lang w:val="es-NI"/>
              </w:rPr>
              <w:t>Yo e</w:t>
            </w:r>
            <w:r w:rsidRPr="00587126">
              <w:rPr>
                <w:lang w:val="es-NI"/>
              </w:rPr>
              <w:t>ntiendo y doy mi consentimiento para el uso de los datos de mi caso</w:t>
            </w:r>
            <w:r w:rsidR="004B3A80">
              <w:rPr>
                <w:lang w:val="es-NI"/>
              </w:rPr>
              <w:t>,</w:t>
            </w:r>
            <w:r w:rsidRPr="00587126">
              <w:rPr>
                <w:lang w:val="es-NI"/>
              </w:rPr>
              <w:t xml:space="preserve"> de mi solicitud </w:t>
            </w:r>
            <w:r>
              <w:rPr>
                <w:lang w:val="es-NI"/>
              </w:rPr>
              <w:t>sometida</w:t>
            </w:r>
            <w:r w:rsidRPr="00587126">
              <w:rPr>
                <w:lang w:val="es-NI"/>
              </w:rPr>
              <w:t xml:space="preserve"> anteriormente.</w:t>
            </w:r>
          </w:p>
          <w:p w14:paraId="03F6513E" w14:textId="77777777" w:rsidR="00753A0C" w:rsidRDefault="00753A0C"/>
        </w:tc>
      </w:tr>
    </w:tbl>
    <w:p w14:paraId="3B0B9F7E" w14:textId="77777777" w:rsidR="00633433" w:rsidRDefault="00633433"/>
    <w:sectPr w:rsidR="006334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0C"/>
    <w:rsid w:val="0027014A"/>
    <w:rsid w:val="00444171"/>
    <w:rsid w:val="004B3A80"/>
    <w:rsid w:val="00587126"/>
    <w:rsid w:val="00633433"/>
    <w:rsid w:val="0075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C102B"/>
  <w15:chartTrackingRefBased/>
  <w15:docId w15:val="{29E3294A-6C7E-4B33-B296-1581CD869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3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1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09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Sound Ventures Inc</cp:lastModifiedBy>
  <cp:revision>4</cp:revision>
  <dcterms:created xsi:type="dcterms:W3CDTF">2025-02-05T21:23:00Z</dcterms:created>
  <dcterms:modified xsi:type="dcterms:W3CDTF">2025-02-05T21:31:00Z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2025-02-05T20:49:18Z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73b06e64-3c19-4b00-b933-442ca6d6e2d1</vt:lpwstr>
  </property>
  <property fmtid="{D5CDD505-2E9C-101B-9397-08002B2CF9AE}" pid="8" name="MSIP_Label_ea60d57e-af5b-4752-ac57-3e4f28ca11dc_ContentBits">
    <vt:lpwstr>0</vt:lpwstr>
  </property>
</Properties>
</file>