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numPr>
          <w:ilvl w:val="0"/>
          <w:numId w:val="1"/>
        </w:numPr>
        <w:spacing w:before="180" w:after="120"/>
        <w:contextualSpacing/>
        <w:rPr/>
      </w:pPr>
      <w:r>
        <w:rPr/>
        <w:t>Aviso a los miembros</w:t>
      </w:r>
    </w:p>
    <w:p>
      <w:pPr>
        <w:pStyle w:val="ListParagraph"/>
        <w:numPr>
          <w:ilvl w:val="0"/>
          <w:numId w:val="1"/>
        </w:numPr>
        <w:rPr/>
      </w:pPr>
      <w:r>
        <w:rPr/>
        <w:t>Fecha de envío</w:t>
      </w:r>
    </w:p>
    <w:p>
      <w:pPr>
        <w:pStyle w:val="ListParagraph"/>
        <w:numPr>
          <w:ilvl w:val="0"/>
          <w:numId w:val="1"/>
        </w:numPr>
        <w:spacing w:before="180" w:after="120"/>
        <w:contextualSpacing/>
        <w:rPr/>
      </w:pPr>
      <w:r>
        <w:rPr/>
        <w:t>Código de motivo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5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180" w:after="120"/>
      <w:ind w:hanging="187" w:start="187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a4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a4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a4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a4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a4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a4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a4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a4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a4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4d3a4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4d3a4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4d3a4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4d3a4d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uiPriority w:val="9"/>
    <w:semiHidden/>
    <w:qFormat/>
    <w:rsid w:val="004d3a4d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uiPriority w:val="9"/>
    <w:semiHidden/>
    <w:qFormat/>
    <w:rsid w:val="004d3a4d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4d3a4d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4d3a4d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4d3a4d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4d3a4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4d3a4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d3a4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d3a4d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d3a4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4d3a4d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4d3a4d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a4d"/>
    <w:pPr>
      <w:spacing w:before="180" w:after="160"/>
      <w:ind w:hanging="187" w:start="187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a4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d3a4d"/>
    <w:pPr>
      <w:spacing w:before="180" w:after="12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d3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LibreOffice/25.8.3.2$Windows_X86_64 LibreOffice_project/8ca8d55c161d602844f5428fa4b58097424e324e</Application>
  <AppVersion>15.0000</AppVersion>
  <Pages>1</Pages>
  <Words>13</Words>
  <Characters>49</Characters>
  <CharactersWithSpaces>56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2026-01-06T15:35:00Z</dcterms:created>
  <dc:creator>Diza Mbelolo, Esther</dc:creator>
  <dc:description/>
  <dc:language>es-ES</dc:language>
  <cp:lastModifiedBy/>
  <dcterms:modified xsi:type="dcterms:W3CDTF">2026-01-06T15:45:29Z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