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57F5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 xml:space="preserve">Subject: </w:t>
      </w:r>
      <w:r w:rsidRPr="009A0B94">
        <w:rPr>
          <w:sz w:val="24"/>
          <w:szCs w:val="24"/>
          <w:lang w:val="en-US"/>
        </w:rPr>
        <w:t>1 week left to register: April 16 Member Correspondence Improvements meeting</w:t>
      </w:r>
    </w:p>
    <w:p w14:paraId="4BA1343D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025DD7AA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Pre-header:</w:t>
      </w:r>
      <w:r w:rsidRPr="009A0B94">
        <w:rPr>
          <w:sz w:val="24"/>
          <w:szCs w:val="24"/>
          <w:lang w:val="en-US"/>
        </w:rPr>
        <w:t xml:space="preserve"> Register now for the April 16 meeting</w:t>
      </w:r>
    </w:p>
    <w:p w14:paraId="65273D84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2D6FE9F7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There is one week left to register for the April 16 Member Correspondence Improvements meeting hosted by the Colorado Department of Health Care Policy and Financing (HCPF).</w:t>
      </w:r>
    </w:p>
    <w:p w14:paraId="396F809F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05A63014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5" w:history="1">
        <w:r w:rsidRPr="009A0B94">
          <w:rPr>
            <w:rStyle w:val="Hyperlink"/>
            <w:sz w:val="24"/>
            <w:szCs w:val="24"/>
            <w:lang w:val="en-US"/>
          </w:rPr>
          <w:t>Register for the April 16 meeting</w:t>
        </w:r>
      </w:hyperlink>
    </w:p>
    <w:p w14:paraId="538F1A59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33F2B32E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Meeting materials</w:t>
      </w:r>
    </w:p>
    <w:p w14:paraId="00D0C64E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The following documents will be reviewed during the meeting. </w:t>
      </w:r>
    </w:p>
    <w:p w14:paraId="64544299" w14:textId="77777777" w:rsidR="002412CB" w:rsidRPr="009A0B94" w:rsidRDefault="002412CB" w:rsidP="002412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Changes coming to Health First Colorado (expansion population only)</w:t>
      </w:r>
      <w:r w:rsidRPr="009A0B94">
        <w:rPr>
          <w:b/>
          <w:bCs/>
          <w:sz w:val="24"/>
          <w:szCs w:val="24"/>
          <w:lang w:val="en-US"/>
        </w:rPr>
        <w:br/>
      </w:r>
      <w:r w:rsidRPr="009A0B94">
        <w:rPr>
          <w:sz w:val="24"/>
          <w:szCs w:val="24"/>
          <w:lang w:val="en-US"/>
        </w:rPr>
        <w:t>This notice is for members in the Medicaid expansion population (ages 19–64 without a disability) and provides information about upcoming federal changes.</w:t>
      </w:r>
    </w:p>
    <w:p w14:paraId="0F8BE47E" w14:textId="77777777" w:rsidR="002412CB" w:rsidRPr="009A0B94" w:rsidRDefault="002412CB" w:rsidP="002412C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6" w:history="1">
        <w:r w:rsidRPr="009A0B94">
          <w:rPr>
            <w:rStyle w:val="Hyperlink"/>
            <w:sz w:val="24"/>
            <w:szCs w:val="24"/>
            <w:lang w:val="en-US"/>
          </w:rPr>
          <w:t>English expansion population letter</w:t>
        </w:r>
      </w:hyperlink>
      <w:r w:rsidRPr="009A0B94">
        <w:rPr>
          <w:sz w:val="24"/>
          <w:szCs w:val="24"/>
          <w:lang w:val="en-US"/>
        </w:rPr>
        <w:t xml:space="preserve"> | </w:t>
      </w:r>
      <w:hyperlink r:id="rId7" w:history="1">
        <w:r w:rsidRPr="009A0B94">
          <w:rPr>
            <w:rStyle w:val="Hyperlink"/>
            <w:sz w:val="24"/>
            <w:szCs w:val="24"/>
            <w:lang w:val="en-US"/>
          </w:rPr>
          <w:t>Spanish expansion population letter</w:t>
        </w:r>
      </w:hyperlink>
    </w:p>
    <w:p w14:paraId="04C96CDA" w14:textId="77777777" w:rsidR="002412CB" w:rsidRPr="009A0B94" w:rsidRDefault="002412CB" w:rsidP="002412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Changes coming to Health First Colorado (general noticing for all members)</w:t>
      </w:r>
      <w:r w:rsidRPr="009A0B94">
        <w:rPr>
          <w:b/>
          <w:bCs/>
          <w:sz w:val="24"/>
          <w:szCs w:val="24"/>
          <w:lang w:val="en-US"/>
        </w:rPr>
        <w:br/>
      </w:r>
      <w:r w:rsidRPr="009A0B94">
        <w:rPr>
          <w:sz w:val="24"/>
          <w:szCs w:val="24"/>
          <w:lang w:val="en-US"/>
        </w:rPr>
        <w:t>This notice is intended to provide all Health First Colorado members with information about upcoming federal changes.</w:t>
      </w:r>
    </w:p>
    <w:p w14:paraId="3E6187B7" w14:textId="77777777" w:rsidR="002412CB" w:rsidRPr="009A0B94" w:rsidRDefault="002412CB" w:rsidP="002412C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English general noticing letter | Spanish general noticing letter</w:t>
      </w:r>
    </w:p>
    <w:p w14:paraId="3EA04AE0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26655396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 xml:space="preserve">Current projects are posted on the Member Correspondence Improvements </w:t>
      </w:r>
      <w:hyperlink r:id="rId8" w:history="1">
        <w:r w:rsidRPr="009A0B94">
          <w:rPr>
            <w:rStyle w:val="Hyperlink"/>
            <w:sz w:val="24"/>
            <w:szCs w:val="24"/>
            <w:lang w:val="en-US"/>
          </w:rPr>
          <w:t>webpage</w:t>
        </w:r>
      </w:hyperlink>
      <w:r w:rsidRPr="009A0B94">
        <w:rPr>
          <w:sz w:val="24"/>
          <w:szCs w:val="24"/>
          <w:lang w:val="en-US"/>
        </w:rPr>
        <w:t>. Submit feedback using the Member Correspondence Improvements feedback form:</w:t>
      </w:r>
    </w:p>
    <w:p w14:paraId="18445DAA" w14:textId="77777777" w:rsidR="002412CB" w:rsidRPr="009A0B94" w:rsidRDefault="002412CB" w:rsidP="002412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9" w:history="1">
        <w:r w:rsidRPr="009A0B94">
          <w:rPr>
            <w:rStyle w:val="Hyperlink"/>
            <w:sz w:val="24"/>
            <w:szCs w:val="24"/>
            <w:lang w:val="en-US"/>
          </w:rPr>
          <w:t>English feedback form</w:t>
        </w:r>
      </w:hyperlink>
      <w:r w:rsidRPr="009A0B94">
        <w:rPr>
          <w:sz w:val="24"/>
          <w:szCs w:val="24"/>
          <w:lang w:val="en-US"/>
        </w:rPr>
        <w:t xml:space="preserve"> | </w:t>
      </w:r>
      <w:hyperlink r:id="rId10" w:history="1">
        <w:r w:rsidRPr="009A0B94">
          <w:rPr>
            <w:rStyle w:val="Hyperlink"/>
            <w:sz w:val="24"/>
            <w:szCs w:val="24"/>
            <w:lang w:val="en-US"/>
          </w:rPr>
          <w:t>Spanish feedback form</w:t>
        </w:r>
      </w:hyperlink>
    </w:p>
    <w:p w14:paraId="11C9F0C4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0B2656EA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Meeting details</w:t>
      </w:r>
    </w:p>
    <w:p w14:paraId="58E0FBF7" w14:textId="77777777" w:rsidR="002412CB" w:rsidRPr="009A0B94" w:rsidRDefault="002412CB" w:rsidP="002412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 xml:space="preserve">Meeting date and time: </w:t>
      </w:r>
      <w:r w:rsidRPr="009A0B94">
        <w:rPr>
          <w:sz w:val="24"/>
          <w:szCs w:val="24"/>
          <w:lang w:val="en-US"/>
        </w:rPr>
        <w:t>Thursday, April 16, from 12 to 1 p.m.</w:t>
      </w:r>
      <w:r w:rsidRPr="009A0B94">
        <w:rPr>
          <w:b/>
          <w:bCs/>
          <w:sz w:val="24"/>
          <w:szCs w:val="24"/>
          <w:lang w:val="en-US"/>
        </w:rPr>
        <w:t> </w:t>
      </w:r>
    </w:p>
    <w:p w14:paraId="4A2F0BF8" w14:textId="77777777" w:rsidR="002412CB" w:rsidRPr="009A0B94" w:rsidRDefault="002412CB" w:rsidP="002412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 xml:space="preserve">Registration and location: </w:t>
      </w:r>
      <w:r w:rsidRPr="009A0B94">
        <w:rPr>
          <w:sz w:val="24"/>
          <w:szCs w:val="24"/>
          <w:lang w:val="en-US"/>
        </w:rPr>
        <w:t xml:space="preserve">The meeting will be held virtually via Zoom with live Spanish and ASL interpretation provided. </w:t>
      </w:r>
      <w:hyperlink r:id="rId11" w:history="1">
        <w:r w:rsidRPr="009A0B94">
          <w:rPr>
            <w:rStyle w:val="Hyperlink"/>
            <w:sz w:val="24"/>
            <w:szCs w:val="24"/>
            <w:lang w:val="en-US"/>
          </w:rPr>
          <w:t>Register</w:t>
        </w:r>
      </w:hyperlink>
      <w:r w:rsidRPr="009A0B94">
        <w:rPr>
          <w:sz w:val="24"/>
          <w:szCs w:val="24"/>
          <w:lang w:val="en-US"/>
        </w:rPr>
        <w:t xml:space="preserve"> to receive your unique Zoom link.</w:t>
      </w:r>
    </w:p>
    <w:p w14:paraId="09EB0FC0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19C7E662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 xml:space="preserve">If you are unable to attend, email </w:t>
      </w:r>
      <w:hyperlink r:id="rId12" w:history="1">
        <w:r w:rsidRPr="009A0B94">
          <w:rPr>
            <w:rStyle w:val="Hyperlink"/>
            <w:sz w:val="24"/>
            <w:szCs w:val="24"/>
            <w:lang w:val="en-US"/>
          </w:rPr>
          <w:t>hcpf_stakeholders@state.co.us</w:t>
        </w:r>
      </w:hyperlink>
      <w:r w:rsidRPr="009A0B94">
        <w:rPr>
          <w:sz w:val="24"/>
          <w:szCs w:val="24"/>
          <w:lang w:val="en-US"/>
        </w:rPr>
        <w:t xml:space="preserve"> to request a recording.</w:t>
      </w:r>
    </w:p>
    <w:p w14:paraId="20E75634" w14:textId="77777777" w:rsidR="002412CB" w:rsidRDefault="002412CB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17E08D35" w14:textId="77777777" w:rsidR="00527B2C" w:rsidRDefault="00527B2C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3B45CDAB" w14:textId="77777777" w:rsidR="00527B2C" w:rsidRDefault="00527B2C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325A03C6" w14:textId="77777777" w:rsidR="00527B2C" w:rsidRDefault="00527B2C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02B40973" w14:textId="77777777" w:rsidR="00527B2C" w:rsidRDefault="00527B2C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284529B8" w14:textId="77777777" w:rsidR="00527B2C" w:rsidRDefault="00527B2C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6288CE1D" w14:textId="77777777" w:rsidR="002412CB" w:rsidRPr="00022A10" w:rsidRDefault="002412CB" w:rsidP="002412CB">
      <w:pPr>
        <w:pBdr>
          <w:top w:val="nil"/>
          <w:left w:val="nil"/>
          <w:bottom w:val="single" w:sz="12" w:space="1" w:color="auto"/>
          <w:right w:val="nil"/>
          <w:between w:val="nil"/>
        </w:pBdr>
        <w:rPr>
          <w:sz w:val="24"/>
          <w:szCs w:val="24"/>
          <w:lang w:val="es-419"/>
        </w:rPr>
      </w:pPr>
    </w:p>
    <w:p w14:paraId="355807B3" w14:textId="77777777" w:rsidR="002412CB" w:rsidRPr="00022A10" w:rsidRDefault="002412CB" w:rsidP="002412CB">
      <w:pPr>
        <w:pBdr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highlight w:val="yellow"/>
          <w:lang w:val="es-419"/>
        </w:rPr>
        <w:t>SPANISH</w:t>
      </w:r>
      <w:r w:rsidRPr="00022A10">
        <w:rPr>
          <w:sz w:val="24"/>
          <w:szCs w:val="24"/>
          <w:lang w:val="es-419"/>
        </w:rPr>
        <w:t>:</w:t>
      </w:r>
    </w:p>
    <w:p w14:paraId="498EAF39" w14:textId="77777777" w:rsidR="002412CB" w:rsidRDefault="002412CB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3C279ADD" w14:textId="65E2D192" w:rsidR="003F1178" w:rsidRPr="00022A10" w:rsidRDefault="003F1178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 xml:space="preserve">Asunto: </w:t>
      </w:r>
      <w:r w:rsidRPr="00022A10">
        <w:rPr>
          <w:sz w:val="24"/>
          <w:szCs w:val="24"/>
          <w:lang w:val="es-419"/>
        </w:rPr>
        <w:t>Queda una semana para inscribirse: reunión sobre mejoras en la comunicación con los miembros del 16 de abril</w:t>
      </w:r>
    </w:p>
    <w:p w14:paraId="566CE2A1" w14:textId="77777777" w:rsidR="003F1178" w:rsidRPr="00022A10" w:rsidRDefault="003F1178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</w:p>
    <w:p w14:paraId="2A3F2C3B" w14:textId="77777777" w:rsidR="003F1178" w:rsidRPr="00022A10" w:rsidRDefault="003F1178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 xml:space="preserve">Preencabezado: </w:t>
      </w:r>
      <w:r w:rsidRPr="00022A10">
        <w:rPr>
          <w:sz w:val="24"/>
          <w:szCs w:val="24"/>
          <w:lang w:val="es-419"/>
        </w:rPr>
        <w:t>Inscríbase ahora para la reunión del 16 de abril</w:t>
      </w:r>
    </w:p>
    <w:p w14:paraId="5490A2EE" w14:textId="77777777" w:rsidR="003F1178" w:rsidRPr="00022A10" w:rsidRDefault="003F1178" w:rsidP="003F117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</w:p>
    <w:p w14:paraId="22C4A523" w14:textId="78632177" w:rsidR="009A0B94" w:rsidRPr="00022A10" w:rsidRDefault="003F1178" w:rsidP="003F1178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Queda una semana para inscribirse en la reunión sobre mejoras en la comunicación con los miembros, que tendrá lugar el 16 de abril y está organizada por el Departamento de Política Sanitaria y Financiación de Colorado (HCPF).</w:t>
      </w:r>
    </w:p>
    <w:p w14:paraId="6517C96B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6CFFE835" w14:textId="71243011" w:rsidR="009A0B94" w:rsidRPr="00022A10" w:rsidRDefault="003F1178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hyperlink r:id="rId13" w:history="1">
        <w:r w:rsidRPr="00022A10">
          <w:rPr>
            <w:rStyle w:val="Hyperlink"/>
            <w:sz w:val="24"/>
            <w:szCs w:val="24"/>
            <w:lang w:val="es-419"/>
          </w:rPr>
          <w:t>Inscríbase en la reunión del 16 de abril</w:t>
        </w:r>
      </w:hyperlink>
    </w:p>
    <w:p w14:paraId="278E3CE6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</w:p>
    <w:p w14:paraId="307C37CF" w14:textId="5D341CC8" w:rsidR="009A0B94" w:rsidRPr="00022A10" w:rsidRDefault="003F1178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Documentación de la reunión</w:t>
      </w:r>
    </w:p>
    <w:p w14:paraId="2875D219" w14:textId="5E6E0A05" w:rsidR="009A0B94" w:rsidRPr="00022A10" w:rsidRDefault="003F1178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bookmarkStart w:id="0" w:name="_Hlk225880511"/>
      <w:r w:rsidRPr="00022A10">
        <w:rPr>
          <w:sz w:val="24"/>
          <w:szCs w:val="24"/>
          <w:lang w:val="es-419"/>
        </w:rPr>
        <w:t>Durante la reunión se revisarán los siguientes documentos.</w:t>
      </w:r>
      <w:r w:rsidR="009A0B94" w:rsidRPr="00022A10">
        <w:rPr>
          <w:sz w:val="24"/>
          <w:szCs w:val="24"/>
          <w:lang w:val="es-419"/>
        </w:rPr>
        <w:t> </w:t>
      </w:r>
    </w:p>
    <w:p w14:paraId="4B09D103" w14:textId="7FC35AD8" w:rsidR="009A0B94" w:rsidRPr="00022A10" w:rsidRDefault="003F1178" w:rsidP="009A0B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Próximos cambios en Health First Colorado (solo para la población incluida en la ampliación)</w:t>
      </w:r>
      <w:r w:rsidR="009A0B94" w:rsidRPr="00022A10">
        <w:rPr>
          <w:b/>
          <w:bCs/>
          <w:sz w:val="24"/>
          <w:szCs w:val="24"/>
          <w:lang w:val="es-419"/>
        </w:rPr>
        <w:br/>
      </w:r>
      <w:r w:rsidR="00870119" w:rsidRPr="00022A10">
        <w:rPr>
          <w:sz w:val="24"/>
          <w:szCs w:val="24"/>
          <w:lang w:val="es-419"/>
        </w:rPr>
        <w:t>Este aviso está dirigido a los miembros que forman parte de la población incluida en la ampliación de Medicaid (personas de entre 19 y 64 años sin discapacidad) y ofrece información sobre los próximos cambios a nivel federal</w:t>
      </w:r>
      <w:r w:rsidR="009A0B94" w:rsidRPr="00022A10">
        <w:rPr>
          <w:sz w:val="24"/>
          <w:szCs w:val="24"/>
          <w:lang w:val="es-419"/>
        </w:rPr>
        <w:t>.</w:t>
      </w:r>
    </w:p>
    <w:p w14:paraId="52A44850" w14:textId="64B29B3A" w:rsidR="009A0B94" w:rsidRPr="00022A10" w:rsidRDefault="00870119" w:rsidP="009A0B9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hyperlink r:id="rId14" w:history="1">
        <w:r w:rsidRPr="00022A10">
          <w:rPr>
            <w:rStyle w:val="Hyperlink"/>
            <w:sz w:val="24"/>
            <w:szCs w:val="24"/>
            <w:lang w:val="es-419"/>
          </w:rPr>
          <w:t>Carta sobre el aumento de la población en inglés</w:t>
        </w:r>
      </w:hyperlink>
      <w:r w:rsidR="009A0B94" w:rsidRPr="00022A10">
        <w:rPr>
          <w:sz w:val="24"/>
          <w:szCs w:val="24"/>
          <w:lang w:val="es-419"/>
        </w:rPr>
        <w:t xml:space="preserve"> | </w:t>
      </w:r>
      <w:hyperlink r:id="rId15" w:history="1">
        <w:r w:rsidRPr="00022A10">
          <w:rPr>
            <w:rStyle w:val="Hyperlink"/>
            <w:sz w:val="24"/>
            <w:szCs w:val="24"/>
            <w:lang w:val="es-419"/>
          </w:rPr>
          <w:t>Carta sobre el aumento de la población en español</w:t>
        </w:r>
      </w:hyperlink>
    </w:p>
    <w:p w14:paraId="0377184E" w14:textId="5764E1B1" w:rsidR="009A0B94" w:rsidRPr="00022A10" w:rsidRDefault="00870119" w:rsidP="009A0B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Próximos cambios en Health First Colorado (aviso general para todos los miembros)</w:t>
      </w:r>
      <w:r w:rsidR="009A0B94" w:rsidRPr="00022A10">
        <w:rPr>
          <w:b/>
          <w:bCs/>
          <w:sz w:val="24"/>
          <w:szCs w:val="24"/>
          <w:lang w:val="es-419"/>
        </w:rPr>
        <w:br/>
      </w:r>
      <w:r w:rsidRPr="00022A10">
        <w:rPr>
          <w:sz w:val="24"/>
          <w:szCs w:val="24"/>
          <w:lang w:val="es-419"/>
        </w:rPr>
        <w:t>El objetivo de este aviso es proporcionar a todos los miembros de Health First Colorado información sobre los próximos cambios a nivel federal.</w:t>
      </w:r>
    </w:p>
    <w:p w14:paraId="0AEC29C0" w14:textId="5D9312AF" w:rsidR="009A0B94" w:rsidRPr="00022A10" w:rsidRDefault="00870119" w:rsidP="009A0B9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Carta de notificación general en inglés</w:t>
      </w:r>
      <w:r w:rsidR="009A0B94" w:rsidRPr="00022A10">
        <w:rPr>
          <w:sz w:val="24"/>
          <w:szCs w:val="24"/>
          <w:lang w:val="es-419"/>
        </w:rPr>
        <w:t xml:space="preserve"> | </w:t>
      </w:r>
      <w:r w:rsidRPr="00022A10">
        <w:rPr>
          <w:sz w:val="24"/>
          <w:szCs w:val="24"/>
          <w:lang w:val="es-419"/>
        </w:rPr>
        <w:t>Carta de notificación del general español</w:t>
      </w:r>
      <w:bookmarkEnd w:id="0"/>
    </w:p>
    <w:p w14:paraId="537FBD91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</w:p>
    <w:p w14:paraId="210A742F" w14:textId="209431F6" w:rsidR="009A0B94" w:rsidRPr="00022A10" w:rsidRDefault="00870119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bookmarkStart w:id="1" w:name="_Hlk225880545"/>
      <w:r w:rsidRPr="00022A10">
        <w:rPr>
          <w:sz w:val="24"/>
          <w:szCs w:val="24"/>
          <w:lang w:val="es-419"/>
        </w:rPr>
        <w:t xml:space="preserve">Los proyectos actuales se publican en la </w:t>
      </w:r>
      <w:hyperlink r:id="rId16" w:history="1">
        <w:r w:rsidRPr="00022A10">
          <w:rPr>
            <w:rStyle w:val="Hyperlink"/>
            <w:sz w:val="24"/>
            <w:szCs w:val="24"/>
            <w:lang w:val="es-419"/>
          </w:rPr>
          <w:t>página web</w:t>
        </w:r>
      </w:hyperlink>
      <w:r w:rsidRPr="00022A10">
        <w:rPr>
          <w:sz w:val="24"/>
          <w:szCs w:val="24"/>
          <w:lang w:val="es-419"/>
        </w:rPr>
        <w:t xml:space="preserve"> Mejoras en la correspondencia con los miembros</w:t>
      </w:r>
      <w:r w:rsidR="009A0B94" w:rsidRPr="00022A10">
        <w:rPr>
          <w:sz w:val="24"/>
          <w:szCs w:val="24"/>
          <w:lang w:val="es-419"/>
        </w:rPr>
        <w:t xml:space="preserve">. </w:t>
      </w:r>
      <w:r w:rsidR="005E33F6" w:rsidRPr="00022A10">
        <w:rPr>
          <w:sz w:val="24"/>
          <w:szCs w:val="24"/>
          <w:lang w:val="es-419"/>
        </w:rPr>
        <w:t>Envíe sus comentarios a través del formulario de comentarios sobre las mejoras en la correspondencia con los miembros</w:t>
      </w:r>
      <w:r w:rsidR="009A0B94" w:rsidRPr="00022A10">
        <w:rPr>
          <w:sz w:val="24"/>
          <w:szCs w:val="24"/>
          <w:lang w:val="es-419"/>
        </w:rPr>
        <w:t>:</w:t>
      </w:r>
    </w:p>
    <w:p w14:paraId="2917E2DA" w14:textId="198CC6C2" w:rsidR="009A0B94" w:rsidRPr="00022A10" w:rsidRDefault="005E33F6" w:rsidP="009A0B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hyperlink r:id="rId17" w:history="1">
        <w:r w:rsidRPr="00022A10">
          <w:rPr>
            <w:rStyle w:val="Hyperlink"/>
            <w:sz w:val="24"/>
            <w:szCs w:val="24"/>
            <w:lang w:val="es-419"/>
          </w:rPr>
          <w:t>Formulario de comentarios en inglés</w:t>
        </w:r>
      </w:hyperlink>
      <w:r w:rsidR="009A0B94" w:rsidRPr="00022A10">
        <w:rPr>
          <w:sz w:val="24"/>
          <w:szCs w:val="24"/>
          <w:lang w:val="es-419"/>
        </w:rPr>
        <w:t xml:space="preserve"> | </w:t>
      </w:r>
      <w:hyperlink r:id="rId18" w:history="1">
        <w:r w:rsidRPr="00022A10">
          <w:rPr>
            <w:rStyle w:val="Hyperlink"/>
            <w:sz w:val="24"/>
            <w:szCs w:val="24"/>
            <w:lang w:val="es-419"/>
          </w:rPr>
          <w:t>Formulario de comentarios en español</w:t>
        </w:r>
      </w:hyperlink>
      <w:bookmarkEnd w:id="1"/>
    </w:p>
    <w:p w14:paraId="77F8B415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</w:p>
    <w:p w14:paraId="14668C61" w14:textId="3A4929C2" w:rsidR="009A0B94" w:rsidRPr="00022A10" w:rsidRDefault="005E33F6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Detalles de la reunión</w:t>
      </w:r>
    </w:p>
    <w:p w14:paraId="3D242E25" w14:textId="5CCA62E7" w:rsidR="009A0B94" w:rsidRPr="00022A10" w:rsidRDefault="005E33F6" w:rsidP="009A0B9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Fecha y hora de la reunión</w:t>
      </w:r>
      <w:r w:rsidR="009A0B94" w:rsidRPr="00022A10">
        <w:rPr>
          <w:b/>
          <w:bCs/>
          <w:sz w:val="24"/>
          <w:szCs w:val="24"/>
          <w:lang w:val="es-419"/>
        </w:rPr>
        <w:t xml:space="preserve">: </w:t>
      </w:r>
      <w:r w:rsidRPr="00022A10">
        <w:rPr>
          <w:sz w:val="24"/>
          <w:szCs w:val="24"/>
          <w:lang w:val="es-419"/>
        </w:rPr>
        <w:t>Jueves, 16 de abril, de 12:00 a 13:00</w:t>
      </w:r>
      <w:r w:rsidR="009A0B94" w:rsidRPr="00022A10">
        <w:rPr>
          <w:b/>
          <w:bCs/>
          <w:sz w:val="24"/>
          <w:szCs w:val="24"/>
          <w:lang w:val="es-419"/>
        </w:rPr>
        <w:t> </w:t>
      </w:r>
    </w:p>
    <w:p w14:paraId="300B112B" w14:textId="06786275" w:rsidR="009A0B94" w:rsidRPr="00022A10" w:rsidRDefault="005E33F6" w:rsidP="009A0B9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Inscripción y ubicación</w:t>
      </w:r>
      <w:r w:rsidR="009A0B94" w:rsidRPr="00022A10">
        <w:rPr>
          <w:b/>
          <w:bCs/>
          <w:sz w:val="24"/>
          <w:szCs w:val="24"/>
          <w:lang w:val="es-419"/>
        </w:rPr>
        <w:t xml:space="preserve">: </w:t>
      </w:r>
      <w:r w:rsidRPr="00022A10">
        <w:rPr>
          <w:sz w:val="24"/>
          <w:szCs w:val="24"/>
          <w:lang w:val="es-419"/>
        </w:rPr>
        <w:t>La reunión se celebrará de forma virtual a través de Zoom y contará con interpretación simultánea al español y al lenguaje de signos americano (ASL)</w:t>
      </w:r>
      <w:r w:rsidR="009A0B94" w:rsidRPr="00022A10">
        <w:rPr>
          <w:sz w:val="24"/>
          <w:szCs w:val="24"/>
          <w:lang w:val="es-419"/>
        </w:rPr>
        <w:t xml:space="preserve">. </w:t>
      </w:r>
      <w:hyperlink r:id="rId19" w:history="1">
        <w:r w:rsidRPr="00022A10">
          <w:rPr>
            <w:rStyle w:val="Hyperlink"/>
            <w:sz w:val="24"/>
            <w:szCs w:val="24"/>
            <w:lang w:val="es-419"/>
          </w:rPr>
          <w:t>Inscríbase</w:t>
        </w:r>
      </w:hyperlink>
      <w:r w:rsidR="009A0B94" w:rsidRPr="00022A10">
        <w:rPr>
          <w:sz w:val="24"/>
          <w:szCs w:val="24"/>
          <w:lang w:val="es-419"/>
        </w:rPr>
        <w:t xml:space="preserve"> </w:t>
      </w:r>
      <w:r w:rsidRPr="00022A10">
        <w:rPr>
          <w:sz w:val="24"/>
          <w:szCs w:val="24"/>
          <w:lang w:val="es-419"/>
        </w:rPr>
        <w:t>para recibir su enlace único de Zoom.</w:t>
      </w:r>
    </w:p>
    <w:p w14:paraId="6DC343F4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79F62700" w14:textId="577F90DD" w:rsidR="009A0B94" w:rsidRDefault="005E33F6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Si no puede asistir, envíe un correo electrónico a</w:t>
      </w:r>
      <w:r w:rsidR="009A0B94" w:rsidRPr="00022A10">
        <w:rPr>
          <w:sz w:val="24"/>
          <w:szCs w:val="24"/>
          <w:lang w:val="es-419"/>
        </w:rPr>
        <w:t xml:space="preserve"> </w:t>
      </w:r>
      <w:hyperlink r:id="rId20" w:history="1">
        <w:r w:rsidR="009A0B94" w:rsidRPr="00022A10">
          <w:rPr>
            <w:rStyle w:val="Hyperlink"/>
            <w:sz w:val="24"/>
            <w:szCs w:val="24"/>
            <w:lang w:val="es-419"/>
          </w:rPr>
          <w:t>hcpf_stakeholders@state.co.us</w:t>
        </w:r>
      </w:hyperlink>
      <w:r w:rsidR="009A0B94" w:rsidRPr="00022A10">
        <w:rPr>
          <w:sz w:val="24"/>
          <w:szCs w:val="24"/>
          <w:lang w:val="es-419"/>
        </w:rPr>
        <w:t xml:space="preserve"> </w:t>
      </w:r>
      <w:r w:rsidRPr="00022A10">
        <w:rPr>
          <w:sz w:val="24"/>
          <w:szCs w:val="24"/>
          <w:lang w:val="es-419"/>
        </w:rPr>
        <w:t>para solicitar una grabación.</w:t>
      </w:r>
    </w:p>
    <w:p w14:paraId="6AA29681" w14:textId="77777777" w:rsidR="002412CB" w:rsidRDefault="002412CB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6CC6DC62" w14:textId="77777777" w:rsidR="002412CB" w:rsidRDefault="002412CB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6BFA024A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 xml:space="preserve">Subject: </w:t>
      </w:r>
      <w:r w:rsidRPr="009A0B94">
        <w:rPr>
          <w:sz w:val="24"/>
          <w:szCs w:val="24"/>
          <w:lang w:val="en-US"/>
        </w:rPr>
        <w:t>Materials for April 16 Member Correspondence Improvements meeting</w:t>
      </w:r>
    </w:p>
    <w:p w14:paraId="7136BBF4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5BD56F35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Dear [First name],</w:t>
      </w:r>
    </w:p>
    <w:p w14:paraId="26182FEE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08F3719D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Thank you for registering for the HCPF Member Correspondence Improvements meeting. The next meeting is Thursday, April 16, from 12 to 1 p.m. and will be held virtually via Zoom.</w:t>
      </w:r>
    </w:p>
    <w:p w14:paraId="7E5A57B1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6AE32253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Meeting materials</w:t>
      </w:r>
    </w:p>
    <w:p w14:paraId="26A8C244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The following documents will be reviewed during the meeting.</w:t>
      </w:r>
    </w:p>
    <w:p w14:paraId="333164C6" w14:textId="77777777" w:rsidR="002412CB" w:rsidRPr="009A0B94" w:rsidRDefault="002412CB" w:rsidP="002412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Changes coming to Health First Colorado (expansion population only)</w:t>
      </w:r>
      <w:r w:rsidRPr="009A0B94">
        <w:rPr>
          <w:b/>
          <w:bCs/>
          <w:sz w:val="24"/>
          <w:szCs w:val="24"/>
          <w:lang w:val="en-US"/>
        </w:rPr>
        <w:br/>
      </w:r>
      <w:r w:rsidRPr="009A0B94">
        <w:rPr>
          <w:sz w:val="24"/>
          <w:szCs w:val="24"/>
          <w:lang w:val="en-US"/>
        </w:rPr>
        <w:t>This notice is for members in the Medicaid expansion population (ages 19–64 without a disability) and provides information about upcoming federal changes.</w:t>
      </w:r>
    </w:p>
    <w:p w14:paraId="08F3D101" w14:textId="77777777" w:rsidR="002412CB" w:rsidRPr="009A0B94" w:rsidRDefault="002412CB" w:rsidP="002412C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21" w:history="1">
        <w:r w:rsidRPr="009A0B94">
          <w:rPr>
            <w:rStyle w:val="Hyperlink"/>
            <w:sz w:val="24"/>
            <w:szCs w:val="24"/>
            <w:lang w:val="en-US"/>
          </w:rPr>
          <w:t>English expansion population letter</w:t>
        </w:r>
      </w:hyperlink>
      <w:r w:rsidRPr="009A0B94">
        <w:rPr>
          <w:sz w:val="24"/>
          <w:szCs w:val="24"/>
          <w:lang w:val="en-US"/>
        </w:rPr>
        <w:t xml:space="preserve"> | </w:t>
      </w:r>
      <w:hyperlink r:id="rId22" w:history="1">
        <w:r w:rsidRPr="009A0B94">
          <w:rPr>
            <w:rStyle w:val="Hyperlink"/>
            <w:sz w:val="24"/>
            <w:szCs w:val="24"/>
            <w:lang w:val="en-US"/>
          </w:rPr>
          <w:t>Spanish expansion population letter</w:t>
        </w:r>
      </w:hyperlink>
    </w:p>
    <w:p w14:paraId="0CA5DB5F" w14:textId="77777777" w:rsidR="002412CB" w:rsidRPr="009A0B94" w:rsidRDefault="002412CB" w:rsidP="002412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Changes coming to Health First Colorado (general noticing for all members)</w:t>
      </w:r>
      <w:r w:rsidRPr="009A0B94">
        <w:rPr>
          <w:b/>
          <w:bCs/>
          <w:sz w:val="24"/>
          <w:szCs w:val="24"/>
          <w:lang w:val="en-US"/>
        </w:rPr>
        <w:br/>
      </w:r>
      <w:r w:rsidRPr="009A0B94">
        <w:rPr>
          <w:sz w:val="24"/>
          <w:szCs w:val="24"/>
          <w:lang w:val="en-US"/>
        </w:rPr>
        <w:t>This notice is intended to provide all Health First Colorado members with information about upcoming federal changes.</w:t>
      </w:r>
    </w:p>
    <w:p w14:paraId="51DD9457" w14:textId="77777777" w:rsidR="002412CB" w:rsidRPr="009A0B94" w:rsidRDefault="002412CB" w:rsidP="002412C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English general noticing letter | Spanish general noticing letter</w:t>
      </w:r>
    </w:p>
    <w:p w14:paraId="3C90BCBA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17A4ED5C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 xml:space="preserve">Current projects are posted on the Member Correspondence Improvements </w:t>
      </w:r>
      <w:hyperlink r:id="rId23" w:history="1">
        <w:r w:rsidRPr="009A0B94">
          <w:rPr>
            <w:rStyle w:val="Hyperlink"/>
            <w:sz w:val="24"/>
            <w:szCs w:val="24"/>
            <w:lang w:val="en-US"/>
          </w:rPr>
          <w:t>webpage</w:t>
        </w:r>
      </w:hyperlink>
      <w:r w:rsidRPr="009A0B94">
        <w:rPr>
          <w:sz w:val="24"/>
          <w:szCs w:val="24"/>
          <w:lang w:val="en-US"/>
        </w:rPr>
        <w:t>. Submit feedback using the Member Correspondence Improvements feedback form: </w:t>
      </w:r>
    </w:p>
    <w:p w14:paraId="2D32A855" w14:textId="77777777" w:rsidR="002412CB" w:rsidRPr="009A0B94" w:rsidRDefault="002412CB" w:rsidP="002412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24" w:history="1">
        <w:r w:rsidRPr="009A0B94">
          <w:rPr>
            <w:rStyle w:val="Hyperlink"/>
            <w:sz w:val="24"/>
            <w:szCs w:val="24"/>
            <w:lang w:val="en-US"/>
          </w:rPr>
          <w:t>English feedback form</w:t>
        </w:r>
      </w:hyperlink>
      <w:r w:rsidRPr="009A0B94">
        <w:rPr>
          <w:sz w:val="24"/>
          <w:szCs w:val="24"/>
          <w:lang w:val="en-US"/>
        </w:rPr>
        <w:t xml:space="preserve"> | </w:t>
      </w:r>
      <w:hyperlink r:id="rId25" w:history="1">
        <w:r w:rsidRPr="009A0B94">
          <w:rPr>
            <w:rStyle w:val="Hyperlink"/>
            <w:sz w:val="24"/>
            <w:szCs w:val="24"/>
            <w:lang w:val="en-US"/>
          </w:rPr>
          <w:t>Spanish feedback form</w:t>
        </w:r>
      </w:hyperlink>
    </w:p>
    <w:p w14:paraId="0B708A6A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777ACD8F" w14:textId="77777777" w:rsidR="002412CB" w:rsidRPr="009A0B94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A0B94">
        <w:rPr>
          <w:sz w:val="24"/>
          <w:szCs w:val="24"/>
          <w:lang w:val="en-US"/>
        </w:rPr>
        <w:t xml:space="preserve">If you are unable to attend, email </w:t>
      </w:r>
      <w:hyperlink r:id="rId26" w:history="1">
        <w:r w:rsidRPr="009A0B94">
          <w:rPr>
            <w:rStyle w:val="Hyperlink"/>
            <w:sz w:val="24"/>
            <w:szCs w:val="24"/>
            <w:lang w:val="en-US"/>
          </w:rPr>
          <w:t>hcpf_stakeholders@state.co.us</w:t>
        </w:r>
      </w:hyperlink>
      <w:r w:rsidRPr="009A0B94">
        <w:rPr>
          <w:sz w:val="24"/>
          <w:szCs w:val="24"/>
          <w:lang w:val="en-US"/>
        </w:rPr>
        <w:t xml:space="preserve"> to request a recording.</w:t>
      </w:r>
    </w:p>
    <w:p w14:paraId="6A1C9E1A" w14:textId="77777777" w:rsidR="002412CB" w:rsidRPr="002412CB" w:rsidRDefault="002412CB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84AABAC" w14:textId="77777777" w:rsidR="009A0B94" w:rsidRPr="002412CB" w:rsidRDefault="009A0B94" w:rsidP="009A0B94">
      <w:pPr>
        <w:pBdr>
          <w:top w:val="nil"/>
          <w:left w:val="nil"/>
          <w:bottom w:val="single" w:sz="12" w:space="1" w:color="auto"/>
          <w:right w:val="nil"/>
          <w:between w:val="nil"/>
        </w:pBdr>
        <w:rPr>
          <w:sz w:val="24"/>
          <w:szCs w:val="24"/>
          <w:lang w:val="en-US"/>
        </w:rPr>
      </w:pPr>
    </w:p>
    <w:p w14:paraId="23A8A6AD" w14:textId="77777777" w:rsidR="009A0B94" w:rsidRPr="00022A10" w:rsidRDefault="009A0B94" w:rsidP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highlight w:val="yellow"/>
          <w:lang w:val="es-419"/>
        </w:rPr>
        <w:t>SPANISH</w:t>
      </w:r>
      <w:r w:rsidRPr="00022A10">
        <w:rPr>
          <w:sz w:val="24"/>
          <w:szCs w:val="24"/>
          <w:lang w:val="es-419"/>
        </w:rPr>
        <w:t>:</w:t>
      </w:r>
    </w:p>
    <w:p w14:paraId="5EB77A3E" w14:textId="6EC4B3C8" w:rsidR="009A0B94" w:rsidRPr="00022A10" w:rsidRDefault="009A0B94" w:rsidP="005E33F6">
      <w:pPr>
        <w:rPr>
          <w:sz w:val="24"/>
          <w:szCs w:val="24"/>
          <w:lang w:val="es-419"/>
        </w:rPr>
      </w:pPr>
    </w:p>
    <w:p w14:paraId="1388E936" w14:textId="37B447CE" w:rsidR="009A0B94" w:rsidRPr="00022A10" w:rsidRDefault="005E33F6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 xml:space="preserve">Asunto: </w:t>
      </w:r>
      <w:r w:rsidRPr="00022A10">
        <w:rPr>
          <w:sz w:val="24"/>
          <w:szCs w:val="24"/>
          <w:lang w:val="es-419"/>
        </w:rPr>
        <w:t>Documentación para la reunión del 16 de abril sobre mejoras en la correspondencia con los miembros</w:t>
      </w:r>
    </w:p>
    <w:p w14:paraId="520F1CBC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</w:p>
    <w:p w14:paraId="0667671B" w14:textId="41B4B395" w:rsidR="009A0B94" w:rsidRPr="00022A10" w:rsidRDefault="00D60C93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Estimado</w:t>
      </w:r>
      <w:r w:rsidR="009A0B94" w:rsidRPr="00022A10">
        <w:rPr>
          <w:sz w:val="24"/>
          <w:szCs w:val="24"/>
          <w:lang w:val="es-419"/>
        </w:rPr>
        <w:t xml:space="preserve"> [</w:t>
      </w:r>
      <w:r w:rsidR="00022A10">
        <w:rPr>
          <w:sz w:val="24"/>
          <w:szCs w:val="24"/>
          <w:lang w:val="es-419"/>
        </w:rPr>
        <w:t>Nombre</w:t>
      </w:r>
      <w:r w:rsidR="009A0B94" w:rsidRPr="00022A10">
        <w:rPr>
          <w:sz w:val="24"/>
          <w:szCs w:val="24"/>
          <w:lang w:val="es-419"/>
        </w:rPr>
        <w:t>],</w:t>
      </w:r>
    </w:p>
    <w:p w14:paraId="082448E0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47EB29E9" w14:textId="3CEC5820" w:rsidR="009A0B94" w:rsidRPr="00022A10" w:rsidRDefault="00D60C93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lastRenderedPageBreak/>
        <w:t>Gracias por inscribirse en la reunión sobre mejoras en la comunicación con los miembros de la HCPF. La próxima reunión tendrá lugar el jueves 16 de abril, de 12:00 a 13:00, y se celebrará de forma virtual a través de Zoom.</w:t>
      </w:r>
    </w:p>
    <w:p w14:paraId="3ED57793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</w:p>
    <w:p w14:paraId="23B3A4D7" w14:textId="4C1F34B9" w:rsidR="009A0B94" w:rsidRPr="00022A10" w:rsidRDefault="00D60C93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Documentación de la reunión</w:t>
      </w:r>
    </w:p>
    <w:p w14:paraId="5CF277B3" w14:textId="77777777" w:rsidR="006B5561" w:rsidRPr="00022A10" w:rsidRDefault="006B5561" w:rsidP="006B556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Durante la reunión se revisarán los siguientes documentos. </w:t>
      </w:r>
    </w:p>
    <w:p w14:paraId="5CE6F98C" w14:textId="39BAE0B8" w:rsidR="006B5561" w:rsidRPr="00022A10" w:rsidRDefault="006B5561" w:rsidP="006B55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bookmarkStart w:id="2" w:name="_Hlk225880962"/>
      <w:r w:rsidRPr="00022A10">
        <w:rPr>
          <w:b/>
          <w:bCs/>
          <w:sz w:val="24"/>
          <w:szCs w:val="24"/>
          <w:lang w:val="es-419"/>
        </w:rPr>
        <w:t>Próximos cambios en Health First Colorado (solo para la población incluida en la ampliación)</w:t>
      </w:r>
      <w:r w:rsidRPr="00022A10">
        <w:rPr>
          <w:b/>
          <w:bCs/>
          <w:sz w:val="24"/>
          <w:szCs w:val="24"/>
          <w:lang w:val="es-419"/>
        </w:rPr>
        <w:br/>
      </w:r>
      <w:r w:rsidRPr="00022A10">
        <w:rPr>
          <w:sz w:val="24"/>
          <w:szCs w:val="24"/>
          <w:lang w:val="es-419"/>
        </w:rPr>
        <w:t>Este aviso está dirigido a los miembros que forman parte de la población incluida en la ampliación de Medicaid (personas de entre 19 y 64 años sin discapacidad) y ofrece información sobre los próximos cambios a nivel federal.</w:t>
      </w:r>
      <w:bookmarkEnd w:id="2"/>
    </w:p>
    <w:bookmarkStart w:id="3" w:name="_Hlk225881070"/>
    <w:p w14:paraId="240062CD" w14:textId="77777777" w:rsidR="006B5561" w:rsidRPr="00022A10" w:rsidRDefault="006B5561" w:rsidP="006B556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fldChar w:fldCharType="begin"/>
      </w:r>
      <w:r w:rsidRPr="00022A10">
        <w:rPr>
          <w:lang w:val="es-419"/>
        </w:rPr>
        <w:instrText xml:space="preserve"> HYPERLINK "https://drive.google.com/file/d/1zmr36GbVhb9a_jwwHqHLvpT5i1GeuzSo/view?usp=sharing" </w:instrText>
      </w:r>
      <w:r w:rsidRPr="00022A10">
        <w:fldChar w:fldCharType="separate"/>
      </w:r>
      <w:r w:rsidRPr="00022A10">
        <w:rPr>
          <w:rStyle w:val="Hyperlink"/>
          <w:sz w:val="24"/>
          <w:szCs w:val="24"/>
          <w:lang w:val="es-419"/>
        </w:rPr>
        <w:t>Carta sobre el aumento de la población en inglés</w:t>
      </w:r>
      <w:r w:rsidRPr="00022A10">
        <w:rPr>
          <w:rStyle w:val="Hyperlink"/>
          <w:sz w:val="24"/>
          <w:szCs w:val="24"/>
          <w:lang w:val="es-419"/>
        </w:rPr>
        <w:fldChar w:fldCharType="end"/>
      </w:r>
      <w:bookmarkEnd w:id="3"/>
      <w:r w:rsidRPr="00022A10">
        <w:rPr>
          <w:sz w:val="24"/>
          <w:szCs w:val="24"/>
          <w:lang w:val="es-419"/>
        </w:rPr>
        <w:t xml:space="preserve"> | </w:t>
      </w:r>
      <w:bookmarkStart w:id="4" w:name="_Hlk225881095"/>
      <w:r w:rsidRPr="00022A10">
        <w:fldChar w:fldCharType="begin"/>
      </w:r>
      <w:r w:rsidRPr="00022A10">
        <w:rPr>
          <w:lang w:val="es-419"/>
        </w:rPr>
        <w:instrText xml:space="preserve"> HYPERLINK "https://drive.google.com/file/d/1x1Nha5-f1ToBbVQ3WjUjQ7ovUM-3RR0a/view?usp=sharing" </w:instrText>
      </w:r>
      <w:r w:rsidRPr="00022A10">
        <w:fldChar w:fldCharType="separate"/>
      </w:r>
      <w:r w:rsidRPr="00022A10">
        <w:rPr>
          <w:rStyle w:val="Hyperlink"/>
          <w:sz w:val="24"/>
          <w:szCs w:val="24"/>
          <w:lang w:val="es-419"/>
        </w:rPr>
        <w:t>Carta sobre el aumento de la población en español</w:t>
      </w:r>
      <w:r w:rsidRPr="00022A10">
        <w:rPr>
          <w:rStyle w:val="Hyperlink"/>
          <w:sz w:val="24"/>
          <w:szCs w:val="24"/>
          <w:lang w:val="es-419"/>
        </w:rPr>
        <w:fldChar w:fldCharType="end"/>
      </w:r>
      <w:bookmarkEnd w:id="4"/>
    </w:p>
    <w:p w14:paraId="3DDB1E60" w14:textId="77777777" w:rsidR="006B5561" w:rsidRPr="00022A10" w:rsidRDefault="006B5561" w:rsidP="006B55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Próximos cambios en Health First Colorado (aviso general para todos los miembros)</w:t>
      </w:r>
      <w:r w:rsidRPr="00022A10">
        <w:rPr>
          <w:b/>
          <w:bCs/>
          <w:sz w:val="24"/>
          <w:szCs w:val="24"/>
          <w:lang w:val="es-419"/>
        </w:rPr>
        <w:br/>
      </w:r>
      <w:r w:rsidRPr="00022A10">
        <w:rPr>
          <w:sz w:val="24"/>
          <w:szCs w:val="24"/>
          <w:lang w:val="es-419"/>
        </w:rPr>
        <w:t>El objetivo de este aviso es proporcionar a todos los miembros de Health First Colorado información sobre los próximos cambios a nivel federal.</w:t>
      </w:r>
    </w:p>
    <w:p w14:paraId="00AAB89B" w14:textId="1A2922CB" w:rsidR="009A0B94" w:rsidRPr="00022A10" w:rsidRDefault="006B5561" w:rsidP="006B556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Carta de notificación general en inglés | Carta de notificación del general español</w:t>
      </w:r>
    </w:p>
    <w:p w14:paraId="5B1ECDE2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7A0B0057" w14:textId="77777777" w:rsidR="006B5561" w:rsidRPr="00022A10" w:rsidRDefault="006B5561" w:rsidP="006B556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 xml:space="preserve">Los proyectos actuales se publican en la </w:t>
      </w:r>
      <w:hyperlink r:id="rId27" w:history="1">
        <w:r w:rsidRPr="00022A10">
          <w:rPr>
            <w:rStyle w:val="Hyperlink"/>
            <w:sz w:val="24"/>
            <w:szCs w:val="24"/>
            <w:lang w:val="es-419"/>
          </w:rPr>
          <w:t>página web</w:t>
        </w:r>
      </w:hyperlink>
      <w:r w:rsidRPr="00022A10">
        <w:rPr>
          <w:sz w:val="24"/>
          <w:szCs w:val="24"/>
          <w:lang w:val="es-419"/>
        </w:rPr>
        <w:t xml:space="preserve"> Mejoras en la correspondencia con los miembros. Envíe sus comentarios a través del formulario de comentarios sobre las mejoras en la correspondencia con los miembros:</w:t>
      </w:r>
    </w:p>
    <w:p w14:paraId="252E8E58" w14:textId="1318F7FA" w:rsidR="009A0B94" w:rsidRPr="00022A10" w:rsidRDefault="006B5561" w:rsidP="006B556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hyperlink r:id="rId28" w:history="1">
        <w:r w:rsidRPr="00022A10">
          <w:rPr>
            <w:rStyle w:val="Hyperlink"/>
            <w:sz w:val="24"/>
            <w:szCs w:val="24"/>
            <w:lang w:val="es-419"/>
          </w:rPr>
          <w:t>Formulario de comentarios en inglés</w:t>
        </w:r>
      </w:hyperlink>
      <w:r w:rsidRPr="00022A10">
        <w:rPr>
          <w:sz w:val="24"/>
          <w:szCs w:val="24"/>
          <w:lang w:val="es-419"/>
        </w:rPr>
        <w:t xml:space="preserve"> | </w:t>
      </w:r>
      <w:hyperlink r:id="rId29" w:history="1">
        <w:r w:rsidRPr="00022A10">
          <w:rPr>
            <w:rStyle w:val="Hyperlink"/>
            <w:sz w:val="24"/>
            <w:szCs w:val="24"/>
            <w:lang w:val="es-419"/>
          </w:rPr>
          <w:t>Formulario de comentarios en español</w:t>
        </w:r>
      </w:hyperlink>
    </w:p>
    <w:p w14:paraId="29F76FE4" w14:textId="77777777" w:rsidR="009A0B94" w:rsidRPr="00022A10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00000003" w14:textId="2DDBB014" w:rsidR="00DF6231" w:rsidRPr="00022A10" w:rsidRDefault="006B5561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 xml:space="preserve">Si no puede asistir, envíe un correo electrónico a </w:t>
      </w:r>
      <w:hyperlink r:id="rId30" w:history="1">
        <w:r w:rsidRPr="00022A10">
          <w:rPr>
            <w:rStyle w:val="Hyperlink"/>
            <w:sz w:val="24"/>
            <w:szCs w:val="24"/>
            <w:lang w:val="es-419"/>
          </w:rPr>
          <w:t>hcpf_stakeholders@state.co.us</w:t>
        </w:r>
      </w:hyperlink>
      <w:r w:rsidRPr="00022A10">
        <w:rPr>
          <w:sz w:val="24"/>
          <w:szCs w:val="24"/>
          <w:lang w:val="es-419"/>
        </w:rPr>
        <w:t xml:space="preserve"> para solicitar una grabación</w:t>
      </w:r>
      <w:r w:rsidR="009A0B94" w:rsidRPr="00022A10">
        <w:rPr>
          <w:sz w:val="24"/>
          <w:szCs w:val="24"/>
          <w:lang w:val="es-419"/>
        </w:rPr>
        <w:t>.</w:t>
      </w:r>
    </w:p>
    <w:p w14:paraId="3647BD83" w14:textId="77777777" w:rsidR="009A0B94" w:rsidRDefault="009A0B94">
      <w:pPr>
        <w:rPr>
          <w:b/>
          <w:bCs/>
          <w:sz w:val="24"/>
          <w:szCs w:val="24"/>
          <w:lang w:val="es-419"/>
        </w:rPr>
      </w:pPr>
    </w:p>
    <w:p w14:paraId="3FAB319C" w14:textId="77777777" w:rsidR="002412CB" w:rsidRDefault="002412CB">
      <w:pPr>
        <w:rPr>
          <w:b/>
          <w:bCs/>
          <w:sz w:val="24"/>
          <w:szCs w:val="24"/>
          <w:lang w:val="es-419"/>
        </w:rPr>
      </w:pPr>
    </w:p>
    <w:p w14:paraId="4E38FDCD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>Subject</w:t>
      </w:r>
      <w:r>
        <w:rPr>
          <w:sz w:val="24"/>
          <w:szCs w:val="24"/>
        </w:rPr>
        <w:t>: Follow-up: April 16 Member Correspondence Improvements meeting</w:t>
      </w:r>
    </w:p>
    <w:p w14:paraId="7B6D7BD5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highlight w:val="yellow"/>
        </w:rPr>
      </w:pPr>
    </w:p>
    <w:p w14:paraId="32349CD5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Dear [First name]</w:t>
      </w:r>
    </w:p>
    <w:p w14:paraId="277153FF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1B03574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Thank you for your continued interest in the Colorado Department of Health Care Policy and Financing (HCPF) Member Correspondence Improvements meetings. Your engagement and feedback are essential to this process.</w:t>
      </w:r>
    </w:p>
    <w:p w14:paraId="1FFF787C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6BE029E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During the April 16 meeting, HCPF shared two notices that are open for review. Stakeholders can submit feedback through April 30, 2026 using the feedback form below.</w:t>
      </w:r>
    </w:p>
    <w:p w14:paraId="62772B82" w14:textId="77777777" w:rsidR="002412CB" w:rsidRDefault="002412CB" w:rsidP="002412CB">
      <w:pPr>
        <w:pStyle w:val="Heading2"/>
        <w:rPr>
          <w:sz w:val="24"/>
          <w:szCs w:val="24"/>
        </w:rPr>
      </w:pPr>
      <w:r>
        <w:rPr>
          <w:b/>
          <w:bCs/>
        </w:rPr>
        <w:lastRenderedPageBreak/>
        <w:t>Meeting materials</w:t>
      </w:r>
    </w:p>
    <w:p w14:paraId="10CCF857" w14:textId="77777777" w:rsidR="002412CB" w:rsidRDefault="002412CB" w:rsidP="002412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English slide deck | Spanish slide deck</w:t>
      </w:r>
    </w:p>
    <w:p w14:paraId="225FDA7A" w14:textId="77777777" w:rsidR="002412CB" w:rsidRDefault="002412CB" w:rsidP="002412CB">
      <w:pPr>
        <w:numPr>
          <w:ilvl w:val="0"/>
          <w:numId w:val="2"/>
        </w:numPr>
        <w:rPr>
          <w:sz w:val="24"/>
          <w:szCs w:val="24"/>
        </w:rPr>
      </w:pPr>
      <w:hyperlink r:id="rId31">
        <w:r>
          <w:rPr>
            <w:color w:val="1155CC"/>
            <w:sz w:val="24"/>
            <w:szCs w:val="24"/>
            <w:u w:val="single"/>
          </w:rPr>
          <w:t>English feedback form</w:t>
        </w:r>
      </w:hyperlink>
      <w:r>
        <w:rPr>
          <w:sz w:val="24"/>
          <w:szCs w:val="24"/>
        </w:rPr>
        <w:t xml:space="preserve"> | </w:t>
      </w:r>
      <w:hyperlink r:id="rId32">
        <w:r>
          <w:rPr>
            <w:color w:val="1155CC"/>
            <w:sz w:val="24"/>
            <w:szCs w:val="24"/>
            <w:u w:val="single"/>
          </w:rPr>
          <w:t>Spanish feedback form</w:t>
        </w:r>
      </w:hyperlink>
    </w:p>
    <w:p w14:paraId="524D4EFD" w14:textId="77777777" w:rsidR="002412CB" w:rsidRDefault="002412CB" w:rsidP="002412CB">
      <w:pPr>
        <w:numPr>
          <w:ilvl w:val="0"/>
          <w:numId w:val="2"/>
        </w:numPr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>Changes coming to Health First Colorado (expansion population only)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This notice is for members in the Medicaid expansion population (ages 19–64 without a disability) and provides information about upcoming federal changes.</w:t>
      </w:r>
    </w:p>
    <w:p w14:paraId="7ADC237D" w14:textId="77777777" w:rsidR="002412CB" w:rsidRDefault="002412CB" w:rsidP="002412CB">
      <w:pPr>
        <w:numPr>
          <w:ilvl w:val="1"/>
          <w:numId w:val="2"/>
        </w:numPr>
        <w:shd w:val="clear" w:color="auto" w:fill="FFFFFF"/>
        <w:rPr>
          <w:sz w:val="24"/>
          <w:szCs w:val="24"/>
        </w:rPr>
      </w:pPr>
      <w:hyperlink r:id="rId33">
        <w:r>
          <w:rPr>
            <w:color w:val="1155CC"/>
            <w:sz w:val="24"/>
            <w:szCs w:val="24"/>
            <w:u w:val="single"/>
          </w:rPr>
          <w:t>English expansion population letter</w:t>
        </w:r>
      </w:hyperlink>
      <w:r>
        <w:rPr>
          <w:sz w:val="24"/>
          <w:szCs w:val="24"/>
        </w:rPr>
        <w:t xml:space="preserve"> | </w:t>
      </w:r>
      <w:hyperlink r:id="rId34">
        <w:r>
          <w:rPr>
            <w:color w:val="1155CC"/>
            <w:sz w:val="24"/>
            <w:szCs w:val="24"/>
            <w:u w:val="single"/>
          </w:rPr>
          <w:t>Spanish expansion population letter</w:t>
        </w:r>
      </w:hyperlink>
    </w:p>
    <w:p w14:paraId="6A4A5B9B" w14:textId="77777777" w:rsidR="002412CB" w:rsidRDefault="002412CB" w:rsidP="002412CB">
      <w:pPr>
        <w:numPr>
          <w:ilvl w:val="1"/>
          <w:numId w:val="1"/>
        </w:numPr>
        <w:shd w:val="clear" w:color="auto" w:fill="FFFFFF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>Changes coming to Health First Colorado (general noticing for all members)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This notice is intended to provide all Health First Colorado members with information about upcoming federal changes.</w:t>
      </w:r>
    </w:p>
    <w:p w14:paraId="41A94A69" w14:textId="77777777" w:rsidR="002412CB" w:rsidRDefault="002412CB" w:rsidP="002412CB">
      <w:pPr>
        <w:numPr>
          <w:ilvl w:val="2"/>
          <w:numId w:val="1"/>
        </w:numPr>
        <w:shd w:val="clear" w:color="auto" w:fill="FFFFFF"/>
        <w:spacing w:after="240"/>
        <w:rPr>
          <w:sz w:val="24"/>
          <w:szCs w:val="24"/>
        </w:rPr>
      </w:pPr>
      <w:r>
        <w:rPr>
          <w:sz w:val="24"/>
          <w:szCs w:val="24"/>
        </w:rPr>
        <w:t>English general noticing letter | Spanish general noticing letter</w:t>
      </w:r>
    </w:p>
    <w:p w14:paraId="169876B6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For additional information and updates, please visit the Member Correspondence Improvements </w:t>
      </w:r>
      <w:hyperlink r:id="rId35">
        <w:r>
          <w:rPr>
            <w:color w:val="1155CC"/>
            <w:sz w:val="24"/>
            <w:szCs w:val="24"/>
            <w:u w:val="single"/>
          </w:rPr>
          <w:t>webpage</w:t>
        </w:r>
      </w:hyperlink>
      <w:r>
        <w:rPr>
          <w:sz w:val="24"/>
          <w:szCs w:val="24"/>
        </w:rPr>
        <w:t>.</w:t>
      </w:r>
    </w:p>
    <w:p w14:paraId="720EF26A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276C598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For questions, contact Kristen Lundy at </w:t>
      </w:r>
      <w:hyperlink r:id="rId36">
        <w:r>
          <w:rPr>
            <w:color w:val="1155CC"/>
            <w:sz w:val="24"/>
            <w:szCs w:val="24"/>
            <w:u w:val="single"/>
          </w:rPr>
          <w:t>Kristen.Lundy@state.co.us</w:t>
        </w:r>
      </w:hyperlink>
      <w:r>
        <w:rPr>
          <w:sz w:val="24"/>
          <w:szCs w:val="24"/>
        </w:rPr>
        <w:t xml:space="preserve">. </w:t>
      </w:r>
    </w:p>
    <w:p w14:paraId="61872013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7E65A29" w14:textId="77777777" w:rsidR="002412CB" w:rsidRDefault="002412CB" w:rsidP="002412C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Thank you again for your continued participation in improving communications with Health First Colorado members.</w:t>
      </w:r>
    </w:p>
    <w:p w14:paraId="48E06E3A" w14:textId="77777777" w:rsidR="002412CB" w:rsidRPr="002412CB" w:rsidRDefault="002412CB">
      <w:pPr>
        <w:rPr>
          <w:b/>
          <w:bCs/>
          <w:sz w:val="24"/>
          <w:szCs w:val="24"/>
        </w:rPr>
      </w:pPr>
    </w:p>
    <w:p w14:paraId="6C573607" w14:textId="77777777" w:rsidR="009A0B94" w:rsidRPr="002412CB" w:rsidRDefault="009A0B94" w:rsidP="009A0B94">
      <w:pPr>
        <w:pBdr>
          <w:top w:val="nil"/>
          <w:left w:val="nil"/>
          <w:bottom w:val="single" w:sz="12" w:space="1" w:color="auto"/>
          <w:right w:val="nil"/>
          <w:between w:val="nil"/>
        </w:pBdr>
        <w:rPr>
          <w:sz w:val="24"/>
          <w:szCs w:val="24"/>
          <w:lang w:val="en-US"/>
        </w:rPr>
      </w:pPr>
    </w:p>
    <w:p w14:paraId="68C08FFE" w14:textId="77777777" w:rsidR="009A0B94" w:rsidRPr="00022A10" w:rsidRDefault="009A0B94" w:rsidP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highlight w:val="yellow"/>
          <w:lang w:val="es-419"/>
        </w:rPr>
        <w:t>SPANISH</w:t>
      </w:r>
      <w:r w:rsidRPr="00022A10">
        <w:rPr>
          <w:sz w:val="24"/>
          <w:szCs w:val="24"/>
          <w:lang w:val="es-419"/>
        </w:rPr>
        <w:t>:</w:t>
      </w:r>
    </w:p>
    <w:p w14:paraId="3E610161" w14:textId="77777777" w:rsidR="009A0B94" w:rsidRPr="00022A10" w:rsidRDefault="009A0B94" w:rsidP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00000004" w14:textId="50EFD4FF" w:rsidR="00DF6231" w:rsidRPr="00022A10" w:rsidRDefault="006B556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 xml:space="preserve">Asunto: </w:t>
      </w:r>
      <w:r w:rsidRPr="00022A10">
        <w:rPr>
          <w:sz w:val="24"/>
          <w:szCs w:val="24"/>
          <w:lang w:val="es-419"/>
        </w:rPr>
        <w:t>Seguimiento: Reunión del 16 de abril sobre mejoras en la correspondencia con los miembros</w:t>
      </w:r>
    </w:p>
    <w:p w14:paraId="00000006" w14:textId="77777777" w:rsidR="00DF6231" w:rsidRPr="00022A10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highlight w:val="yellow"/>
          <w:lang w:val="es-419"/>
        </w:rPr>
      </w:pPr>
    </w:p>
    <w:p w14:paraId="00000007" w14:textId="1D03509D" w:rsidR="00DF6231" w:rsidRPr="00022A10" w:rsidRDefault="006B556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Estimado [</w:t>
      </w:r>
      <w:r w:rsidR="00022A10">
        <w:rPr>
          <w:sz w:val="24"/>
          <w:szCs w:val="24"/>
          <w:lang w:val="es-419"/>
        </w:rPr>
        <w:t>Nombre</w:t>
      </w:r>
      <w:r w:rsidRPr="00022A10">
        <w:rPr>
          <w:sz w:val="24"/>
          <w:szCs w:val="24"/>
          <w:lang w:val="es-419"/>
        </w:rPr>
        <w:t>]</w:t>
      </w:r>
    </w:p>
    <w:p w14:paraId="00000008" w14:textId="77777777" w:rsidR="00DF6231" w:rsidRPr="00022A10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75912407" w14:textId="41A622F0" w:rsidR="006B5561" w:rsidRPr="00022A10" w:rsidRDefault="006B5561" w:rsidP="006B556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 xml:space="preserve">Gracias por su continuo interés en las reuniones sobre la mejora de la correspondencia con los </w:t>
      </w:r>
      <w:r w:rsidR="00D0189A">
        <w:rPr>
          <w:sz w:val="24"/>
          <w:szCs w:val="24"/>
          <w:lang w:val="es-419"/>
        </w:rPr>
        <w:t>miembros</w:t>
      </w:r>
      <w:r w:rsidRPr="00022A10">
        <w:rPr>
          <w:sz w:val="24"/>
          <w:szCs w:val="24"/>
          <w:lang w:val="es-419"/>
        </w:rPr>
        <w:t xml:space="preserve"> del Departamento de Política Sanitaria y Financiación de Colorado (HCPF). Su participación y sus comentarios son fundamentales para este proceso.</w:t>
      </w:r>
    </w:p>
    <w:p w14:paraId="5C201C06" w14:textId="77777777" w:rsidR="006B5561" w:rsidRPr="00022A10" w:rsidRDefault="006B5561" w:rsidP="006B556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0000000B" w14:textId="56DFF934" w:rsidR="00DF6231" w:rsidRPr="00022A10" w:rsidRDefault="006B5561" w:rsidP="006B556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Durante la reunión del 16 de abril, el HCPF presentó dos avisos que están abiertos a consulta. Las partes interesadas pueden enviar sus comentarios hasta el 30 de abril de 2026 a través del formulario que figura a continuación.</w:t>
      </w:r>
    </w:p>
    <w:p w14:paraId="0000000C" w14:textId="28AB2D4A" w:rsidR="00DF6231" w:rsidRPr="00022A10" w:rsidRDefault="006B5561">
      <w:pPr>
        <w:pStyle w:val="Heading2"/>
        <w:rPr>
          <w:sz w:val="24"/>
          <w:szCs w:val="24"/>
          <w:lang w:val="es-419"/>
        </w:rPr>
      </w:pPr>
      <w:bookmarkStart w:id="5" w:name="_1629ex3kjmw7" w:colFirst="0" w:colLast="0"/>
      <w:bookmarkEnd w:id="5"/>
      <w:r w:rsidRPr="00022A10">
        <w:rPr>
          <w:b/>
          <w:bCs/>
          <w:lang w:val="es-419"/>
        </w:rPr>
        <w:t>Documentación de la reunión</w:t>
      </w:r>
    </w:p>
    <w:p w14:paraId="0000000D" w14:textId="0358ADA9" w:rsidR="00DF6231" w:rsidRPr="00022A10" w:rsidRDefault="006B55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 xml:space="preserve">Presentación en inglés | </w:t>
      </w:r>
      <w:r w:rsidR="004C6A88" w:rsidRPr="00022A10">
        <w:rPr>
          <w:sz w:val="24"/>
          <w:szCs w:val="24"/>
          <w:lang w:val="es-419"/>
        </w:rPr>
        <w:t>Presentación en español</w:t>
      </w:r>
    </w:p>
    <w:p w14:paraId="0000000E" w14:textId="7F8D9BA8" w:rsidR="00DF6231" w:rsidRPr="00022A10" w:rsidRDefault="004C6A88">
      <w:pPr>
        <w:numPr>
          <w:ilvl w:val="0"/>
          <w:numId w:val="2"/>
        </w:numPr>
        <w:rPr>
          <w:sz w:val="24"/>
          <w:szCs w:val="24"/>
          <w:lang w:val="es-419"/>
        </w:rPr>
      </w:pPr>
      <w:hyperlink r:id="rId37">
        <w:r w:rsidRPr="00022A10">
          <w:rPr>
            <w:color w:val="1155CC"/>
            <w:sz w:val="24"/>
            <w:szCs w:val="24"/>
            <w:u w:val="single"/>
            <w:lang w:val="es-419"/>
          </w:rPr>
          <w:t>Formulario de comentarios en inglés</w:t>
        </w:r>
      </w:hyperlink>
      <w:r w:rsidR="00000000" w:rsidRPr="00022A10">
        <w:rPr>
          <w:sz w:val="24"/>
          <w:szCs w:val="24"/>
          <w:lang w:val="es-419"/>
        </w:rPr>
        <w:t xml:space="preserve"> | </w:t>
      </w:r>
      <w:hyperlink r:id="rId38">
        <w:r w:rsidRPr="00022A10">
          <w:rPr>
            <w:color w:val="1155CC"/>
            <w:sz w:val="24"/>
            <w:szCs w:val="24"/>
            <w:u w:val="single"/>
            <w:lang w:val="es-419"/>
          </w:rPr>
          <w:t>Formulario de comentarios en español</w:t>
        </w:r>
      </w:hyperlink>
    </w:p>
    <w:p w14:paraId="0000000F" w14:textId="61D61FF1" w:rsidR="00DF6231" w:rsidRPr="00022A10" w:rsidRDefault="004C6A88">
      <w:pPr>
        <w:numPr>
          <w:ilvl w:val="0"/>
          <w:numId w:val="2"/>
        </w:numPr>
        <w:shd w:val="clear" w:color="auto" w:fill="FFFFFF"/>
        <w:rPr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Próximos cambios en Health First Colorado (solo para la población incluida en la ampliación)</w:t>
      </w:r>
      <w:r w:rsidRPr="00022A10">
        <w:rPr>
          <w:b/>
          <w:bCs/>
          <w:sz w:val="24"/>
          <w:szCs w:val="24"/>
          <w:lang w:val="es-419"/>
        </w:rPr>
        <w:br/>
      </w:r>
      <w:r w:rsidRPr="00022A10">
        <w:rPr>
          <w:sz w:val="24"/>
          <w:szCs w:val="24"/>
          <w:lang w:val="es-419"/>
        </w:rPr>
        <w:t>Este aviso está dirigido a los miembros que forman parte de la población incluida en la ampliación de Medicaid (personas de entre 19 y 64 años sin discapacidad) y ofrece información sobre los próximos cambios a nivel federal.</w:t>
      </w:r>
    </w:p>
    <w:p w14:paraId="00000010" w14:textId="4019B4DD" w:rsidR="00DF6231" w:rsidRPr="00022A10" w:rsidRDefault="004C6A88">
      <w:pPr>
        <w:numPr>
          <w:ilvl w:val="1"/>
          <w:numId w:val="2"/>
        </w:numPr>
        <w:shd w:val="clear" w:color="auto" w:fill="FFFFFF"/>
        <w:rPr>
          <w:sz w:val="24"/>
          <w:szCs w:val="24"/>
          <w:lang w:val="es-419"/>
        </w:rPr>
      </w:pPr>
      <w:hyperlink r:id="rId39">
        <w:r w:rsidRPr="00022A10">
          <w:rPr>
            <w:color w:val="1155CC"/>
            <w:sz w:val="24"/>
            <w:szCs w:val="24"/>
            <w:u w:val="single"/>
            <w:lang w:val="es-419"/>
          </w:rPr>
          <w:t>Carta sobre el aumento de la población en inglés</w:t>
        </w:r>
      </w:hyperlink>
      <w:r w:rsidR="00000000" w:rsidRPr="00022A10">
        <w:rPr>
          <w:sz w:val="24"/>
          <w:szCs w:val="24"/>
          <w:lang w:val="es-419"/>
        </w:rPr>
        <w:t xml:space="preserve"> | </w:t>
      </w:r>
      <w:hyperlink r:id="rId40">
        <w:r w:rsidR="00022A10" w:rsidRPr="00022A10">
          <w:rPr>
            <w:color w:val="1155CC"/>
            <w:sz w:val="24"/>
            <w:szCs w:val="24"/>
            <w:u w:val="single"/>
            <w:lang w:val="es-419"/>
          </w:rPr>
          <w:t>Carta sobre el aumento de la población en español</w:t>
        </w:r>
      </w:hyperlink>
    </w:p>
    <w:p w14:paraId="00000011" w14:textId="5D4C6A5A" w:rsidR="00DF6231" w:rsidRPr="00022A10" w:rsidRDefault="00022A10">
      <w:pPr>
        <w:numPr>
          <w:ilvl w:val="1"/>
          <w:numId w:val="1"/>
        </w:numPr>
        <w:shd w:val="clear" w:color="auto" w:fill="FFFFFF"/>
        <w:ind w:left="720"/>
        <w:rPr>
          <w:sz w:val="24"/>
          <w:szCs w:val="24"/>
          <w:lang w:val="es-419"/>
        </w:rPr>
      </w:pPr>
      <w:r w:rsidRPr="00022A10">
        <w:rPr>
          <w:b/>
          <w:bCs/>
          <w:sz w:val="24"/>
          <w:szCs w:val="24"/>
          <w:lang w:val="es-419"/>
        </w:rPr>
        <w:t>Próximos cambios en Health First Colorado (aviso general para todos los miembros)</w:t>
      </w:r>
      <w:r w:rsidRPr="00022A10">
        <w:rPr>
          <w:b/>
          <w:bCs/>
          <w:sz w:val="24"/>
          <w:szCs w:val="24"/>
          <w:lang w:val="es-419"/>
        </w:rPr>
        <w:br/>
      </w:r>
      <w:r w:rsidRPr="00022A10">
        <w:rPr>
          <w:sz w:val="24"/>
          <w:szCs w:val="24"/>
          <w:lang w:val="es-419"/>
        </w:rPr>
        <w:t>El objetivo de este aviso es proporcionar a todos los miembros de Health First Colorado información sobre los próximos cambios a nivel federal.</w:t>
      </w:r>
    </w:p>
    <w:p w14:paraId="00000012" w14:textId="7B8466E2" w:rsidR="00DF6231" w:rsidRPr="00022A10" w:rsidRDefault="00022A10">
      <w:pPr>
        <w:numPr>
          <w:ilvl w:val="2"/>
          <w:numId w:val="1"/>
        </w:numPr>
        <w:shd w:val="clear" w:color="auto" w:fill="FFFFFF"/>
        <w:spacing w:after="240"/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Carta de notificación general en inglés | Carta de notificación del general español</w:t>
      </w:r>
    </w:p>
    <w:p w14:paraId="00000013" w14:textId="0A317246" w:rsidR="00DF6231" w:rsidRPr="00022A10" w:rsidRDefault="00022A1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 xml:space="preserve">Para obtener más información y novedades, visite la </w:t>
      </w:r>
      <w:hyperlink r:id="rId41">
        <w:r w:rsidRPr="00022A10">
          <w:rPr>
            <w:color w:val="1155CC"/>
            <w:sz w:val="24"/>
            <w:szCs w:val="24"/>
            <w:u w:val="single"/>
            <w:lang w:val="es-419"/>
          </w:rPr>
          <w:t>página web</w:t>
        </w:r>
      </w:hyperlink>
      <w:r w:rsidRPr="00022A10">
        <w:rPr>
          <w:sz w:val="24"/>
          <w:szCs w:val="24"/>
          <w:lang w:val="es-419"/>
        </w:rPr>
        <w:t xml:space="preserve"> Mejoras en la Correspondencia con los Miembros.</w:t>
      </w:r>
    </w:p>
    <w:p w14:paraId="00000014" w14:textId="77777777" w:rsidR="00DF6231" w:rsidRPr="00022A10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00000015" w14:textId="226678A4" w:rsidR="00DF6231" w:rsidRPr="00022A10" w:rsidRDefault="00022A1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 xml:space="preserve">Si tiene alguna pregunta, póngase en contacto con Kristen Lundy en </w:t>
      </w:r>
      <w:hyperlink r:id="rId42">
        <w:r w:rsidRPr="00022A10">
          <w:rPr>
            <w:color w:val="1155CC"/>
            <w:sz w:val="24"/>
            <w:szCs w:val="24"/>
            <w:u w:val="single"/>
            <w:lang w:val="es-419"/>
          </w:rPr>
          <w:t>Kristen.Lundy@state.co.us</w:t>
        </w:r>
      </w:hyperlink>
      <w:r w:rsidRPr="00022A10">
        <w:rPr>
          <w:sz w:val="24"/>
          <w:szCs w:val="24"/>
          <w:lang w:val="es-419"/>
        </w:rPr>
        <w:t xml:space="preserve">. </w:t>
      </w:r>
    </w:p>
    <w:p w14:paraId="00000016" w14:textId="77777777" w:rsidR="00DF6231" w:rsidRPr="00022A10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00000017" w14:textId="20621F70" w:rsidR="00DF6231" w:rsidRPr="00022A10" w:rsidRDefault="00022A1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  <w:r w:rsidRPr="00022A10">
        <w:rPr>
          <w:sz w:val="24"/>
          <w:szCs w:val="24"/>
          <w:lang w:val="es-419"/>
        </w:rPr>
        <w:t>Gracias de nuevo por su continua colaboración para mejorar la comunicación con los miembros de Health First Colorado.</w:t>
      </w:r>
    </w:p>
    <w:p w14:paraId="1889D253" w14:textId="77777777" w:rsidR="009A0B94" w:rsidRPr="00022A10" w:rsidRDefault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p w14:paraId="6ABA88C4" w14:textId="77777777" w:rsidR="009A0B94" w:rsidRPr="00022A10" w:rsidRDefault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  <w:lang w:val="es-419"/>
        </w:rPr>
      </w:pPr>
    </w:p>
    <w:sectPr w:rsidR="009A0B94" w:rsidRPr="00022A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BB6D6743-6D20-46D2-8D71-CA0EC392FADE}"/>
    <w:embedBold r:id="rId2" w:fontKey="{7C839993-3E69-4EE7-851D-D51799165C77}"/>
    <w:embedItalic r:id="rId3" w:fontKey="{AEF0D306-C175-43B8-9F9B-6A693557DB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2ECFA37-76B6-44C3-BEF5-5F1C1E7A58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27FBFF6-8D20-47DB-8806-561E881CBD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9BE"/>
    <w:multiLevelType w:val="multilevel"/>
    <w:tmpl w:val="D248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65FE6"/>
    <w:multiLevelType w:val="multilevel"/>
    <w:tmpl w:val="9B0EF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8D4A5A"/>
    <w:multiLevelType w:val="multilevel"/>
    <w:tmpl w:val="40BA75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B201BD"/>
    <w:multiLevelType w:val="multilevel"/>
    <w:tmpl w:val="DB2C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35997"/>
    <w:multiLevelType w:val="multilevel"/>
    <w:tmpl w:val="72F0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94DA4"/>
    <w:multiLevelType w:val="multilevel"/>
    <w:tmpl w:val="9F1E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85347"/>
    <w:multiLevelType w:val="multilevel"/>
    <w:tmpl w:val="059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FE452A"/>
    <w:multiLevelType w:val="multilevel"/>
    <w:tmpl w:val="5584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622FAA"/>
    <w:multiLevelType w:val="multilevel"/>
    <w:tmpl w:val="B3A6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752695">
    <w:abstractNumId w:val="1"/>
  </w:num>
  <w:num w:numId="2" w16cid:durableId="2069302686">
    <w:abstractNumId w:val="2"/>
  </w:num>
  <w:num w:numId="3" w16cid:durableId="1883252693">
    <w:abstractNumId w:val="0"/>
  </w:num>
  <w:num w:numId="4" w16cid:durableId="1889801387">
    <w:abstractNumId w:val="6"/>
  </w:num>
  <w:num w:numId="5" w16cid:durableId="1093549799">
    <w:abstractNumId w:val="3"/>
  </w:num>
  <w:num w:numId="6" w16cid:durableId="1632587760">
    <w:abstractNumId w:val="7"/>
  </w:num>
  <w:num w:numId="7" w16cid:durableId="35811680">
    <w:abstractNumId w:val="5"/>
  </w:num>
  <w:num w:numId="8" w16cid:durableId="1599101580">
    <w:abstractNumId w:val="4"/>
  </w:num>
  <w:num w:numId="9" w16cid:durableId="11637399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231"/>
    <w:rsid w:val="00022A10"/>
    <w:rsid w:val="002412CB"/>
    <w:rsid w:val="003F1178"/>
    <w:rsid w:val="004C6A88"/>
    <w:rsid w:val="00527B2C"/>
    <w:rsid w:val="005E33F6"/>
    <w:rsid w:val="006B5561"/>
    <w:rsid w:val="00870119"/>
    <w:rsid w:val="00927D57"/>
    <w:rsid w:val="009A0B94"/>
    <w:rsid w:val="00BC48DA"/>
    <w:rsid w:val="00D0189A"/>
    <w:rsid w:val="00D60C93"/>
    <w:rsid w:val="00D964F1"/>
    <w:rsid w:val="00DF6231"/>
    <w:rsid w:val="00E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A04C3"/>
  <w15:docId w15:val="{4FB07972-A5A5-47AE-83DB-1C702DEC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0B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2web.zoom.us/webinar/register/WN_sAvaYeFpSDWUXOBB9naAig" TargetMode="External"/><Relationship Id="rId18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26" Type="http://schemas.openxmlformats.org/officeDocument/2006/relationships/hyperlink" Target="mailto:hcpf_stakeholders@state.co.us" TargetMode="External"/><Relationship Id="rId39" Type="http://schemas.openxmlformats.org/officeDocument/2006/relationships/hyperlink" Target="https://drive.google.com/file/d/1zmr36GbVhb9a_jwwHqHLvpT5i1GeuzSo/view?usp=sharing" TargetMode="External"/><Relationship Id="rId21" Type="http://schemas.openxmlformats.org/officeDocument/2006/relationships/hyperlink" Target="https://drive.google.com/file/d/1zmr36GbVhb9a_jwwHqHLvpT5i1GeuzSo/view?usp=sharing" TargetMode="External"/><Relationship Id="rId34" Type="http://schemas.openxmlformats.org/officeDocument/2006/relationships/hyperlink" Target="https://drive.google.com/file/d/1x1Nha5-f1ToBbVQ3WjUjQ7ovUM-3RR0a/view?usp=sharing" TargetMode="External"/><Relationship Id="rId42" Type="http://schemas.openxmlformats.org/officeDocument/2006/relationships/hyperlink" Target="mailto:Kristen.Lundy@state.co.us" TargetMode="External"/><Relationship Id="rId7" Type="http://schemas.openxmlformats.org/officeDocument/2006/relationships/hyperlink" Target="https://drive.google.com/file/d/1x1Nha5-f1ToBbVQ3WjUjQ7ovUM-3RR0a/view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hcpf.colorado.gov/member-correspondence-improvements" TargetMode="External"/><Relationship Id="rId20" Type="http://schemas.openxmlformats.org/officeDocument/2006/relationships/hyperlink" Target="mailto:hcpf_stakeholders@state.co.us" TargetMode="External"/><Relationship Id="rId29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41" Type="http://schemas.openxmlformats.org/officeDocument/2006/relationships/hyperlink" Target="https://hcpf.colorado.gov/member-correspondence-improvemen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zmr36GbVhb9a_jwwHqHLvpT5i1GeuzSo/view?usp=sharing" TargetMode="External"/><Relationship Id="rId11" Type="http://schemas.openxmlformats.org/officeDocument/2006/relationships/hyperlink" Target="https://us02web.zoom.us/webinar/register/WN_sAvaYeFpSDWUXOBB9naAig" TargetMode="External"/><Relationship Id="rId24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32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37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40" Type="http://schemas.openxmlformats.org/officeDocument/2006/relationships/hyperlink" Target="https://drive.google.com/file/d/1x1Nha5-f1ToBbVQ3WjUjQ7ovUM-3RR0a/view?usp=sharing" TargetMode="External"/><Relationship Id="rId5" Type="http://schemas.openxmlformats.org/officeDocument/2006/relationships/hyperlink" Target="https://us02web.zoom.us/webinar/register/WN_sAvaYeFpSDWUXOBB9naAig" TargetMode="External"/><Relationship Id="rId15" Type="http://schemas.openxmlformats.org/officeDocument/2006/relationships/hyperlink" Target="https://drive.google.com/file/d/1x1Nha5-f1ToBbVQ3WjUjQ7ovUM-3RR0a/view?usp=sharing" TargetMode="External"/><Relationship Id="rId23" Type="http://schemas.openxmlformats.org/officeDocument/2006/relationships/hyperlink" Target="https://hcpf.colorado.gov/member-correspondence-improvements" TargetMode="External"/><Relationship Id="rId28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36" Type="http://schemas.openxmlformats.org/officeDocument/2006/relationships/hyperlink" Target="mailto:Kristen.Lundy@state.co.us" TargetMode="External"/><Relationship Id="rId10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19" Type="http://schemas.openxmlformats.org/officeDocument/2006/relationships/hyperlink" Target="https://us02web.zoom.us/webinar/register/WN_sAvaYeFpSDWUXOBB9naAig" TargetMode="External"/><Relationship Id="rId31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14" Type="http://schemas.openxmlformats.org/officeDocument/2006/relationships/hyperlink" Target="https://drive.google.com/file/d/1zmr36GbVhb9a_jwwHqHLvpT5i1GeuzSo/view?usp=sharing" TargetMode="External"/><Relationship Id="rId22" Type="http://schemas.openxmlformats.org/officeDocument/2006/relationships/hyperlink" Target="https://drive.google.com/file/d/1x1Nha5-f1ToBbVQ3WjUjQ7ovUM-3RR0a/view?usp=sharing" TargetMode="External"/><Relationship Id="rId27" Type="http://schemas.openxmlformats.org/officeDocument/2006/relationships/hyperlink" Target="https://hcpf.colorado.gov/member-correspondence-improvements" TargetMode="External"/><Relationship Id="rId30" Type="http://schemas.openxmlformats.org/officeDocument/2006/relationships/hyperlink" Target="mailto:hcpf_stakeholders@state.co.us" TargetMode="External"/><Relationship Id="rId35" Type="http://schemas.openxmlformats.org/officeDocument/2006/relationships/hyperlink" Target="https://hcpf.colorado.gov/member-correspondence-improvements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hcpf.colorado.gov/member-correspondence-improvements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hcpf_stakeholders@state.co.us" TargetMode="External"/><Relationship Id="rId17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25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33" Type="http://schemas.openxmlformats.org/officeDocument/2006/relationships/hyperlink" Target="https://drive.google.com/file/d/1zmr36GbVhb9a_jwwHqHLvpT5i1GeuzSo/view?usp=sharing" TargetMode="External"/><Relationship Id="rId38" Type="http://schemas.openxmlformats.org/officeDocument/2006/relationships/hyperlink" Target="https://docs.google.com/forms/d/e/1FAIpQLSd235_71m79tqWix-k1SSG3s9zFRGNP32M9PXUbUFfSs37FIw/viewform?usp=sharing&amp;ouid=11701469043031244352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2186</Words>
  <Characters>11525</Characters>
  <Application>Microsoft Office Word</Application>
  <DocSecurity>0</DocSecurity>
  <Lines>288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9</cp:revision>
  <dcterms:created xsi:type="dcterms:W3CDTF">2026-03-31T21:17:00Z</dcterms:created>
  <dcterms:modified xsi:type="dcterms:W3CDTF">2026-04-01T21:57:00Z</dcterms:modified>
</cp:coreProperties>
</file>