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0B4F" w14:textId="77777777" w:rsidR="005C0911" w:rsidRPr="00E12503" w:rsidRDefault="005C0911" w:rsidP="005C0911">
      <w:pPr>
        <w:rPr>
          <w:b/>
          <w:bCs/>
        </w:rPr>
      </w:pPr>
      <w:r>
        <w:rPr>
          <w:b/>
          <w:bCs/>
        </w:rPr>
        <w:t>[Slide 18]</w:t>
      </w:r>
    </w:p>
    <w:p w14:paraId="28E4BED3" w14:textId="77777777" w:rsidR="005C0911" w:rsidRPr="004A2C97" w:rsidRDefault="005C0911" w:rsidP="005C0911">
      <w:r w:rsidRPr="004A2C97">
        <w:rPr>
          <w:i/>
          <w:iCs/>
        </w:rPr>
        <w:t xml:space="preserve">NOTE: Coloradans who comply with the TANF work requirement </w:t>
      </w:r>
      <w:r w:rsidRPr="004A2C97">
        <w:rPr>
          <w:b/>
          <w:bCs/>
        </w:rPr>
        <w:t>automatically</w:t>
      </w:r>
      <w:r w:rsidRPr="004A2C97">
        <w:rPr>
          <w:i/>
          <w:iCs/>
        </w:rPr>
        <w:t xml:space="preserve"> </w:t>
      </w:r>
      <w:r w:rsidRPr="004A2C97">
        <w:rPr>
          <w:b/>
          <w:bCs/>
        </w:rPr>
        <w:t xml:space="preserve">comply </w:t>
      </w:r>
      <w:r w:rsidRPr="004A2C97">
        <w:rPr>
          <w:i/>
          <w:iCs/>
        </w:rPr>
        <w:t>with the SNAP and Medicaid work requirement. </w:t>
      </w:r>
    </w:p>
    <w:p w14:paraId="6A79787F" w14:textId="77777777" w:rsidR="005C0911" w:rsidRPr="004A2C97" w:rsidRDefault="005C0911" w:rsidP="005C0911">
      <w:r w:rsidRPr="004A2C97">
        <w:rPr>
          <w:i/>
          <w:iCs/>
        </w:rPr>
        <w:t xml:space="preserve">HOWEVER, Coloradans who comply with the Medicaid work requirement </w:t>
      </w:r>
      <w:r w:rsidRPr="004A2C97">
        <w:rPr>
          <w:b/>
          <w:bCs/>
        </w:rPr>
        <w:t>do not automatically</w:t>
      </w:r>
      <w:r w:rsidRPr="004A2C97">
        <w:rPr>
          <w:i/>
          <w:iCs/>
        </w:rPr>
        <w:t xml:space="preserve"> comply with the TANF work requirement.</w:t>
      </w:r>
    </w:p>
    <w:p w14:paraId="511083CA" w14:textId="77777777" w:rsidR="005C0911" w:rsidRDefault="005C0911" w:rsidP="005C0911"/>
    <w:p w14:paraId="019CCC8E" w14:textId="77777777" w:rsidR="005C0911" w:rsidRPr="00E12503" w:rsidRDefault="005C0911" w:rsidP="005C0911">
      <w:pPr>
        <w:rPr>
          <w:b/>
          <w:bCs/>
        </w:rPr>
      </w:pPr>
      <w:r w:rsidRPr="00E12503">
        <w:rPr>
          <w:b/>
          <w:bCs/>
        </w:rPr>
        <w:t>[Slide 19]</w:t>
      </w:r>
    </w:p>
    <w:p w14:paraId="776013D6" w14:textId="77777777" w:rsidR="005C0911" w:rsidRPr="004A2C97" w:rsidRDefault="005C0911" w:rsidP="005C0911">
      <w:r w:rsidRPr="004A2C97">
        <w:rPr>
          <w:i/>
          <w:iCs/>
        </w:rPr>
        <w:t xml:space="preserve">NOTE: Coloradans who comply with the SNAP work requirement </w:t>
      </w:r>
      <w:r w:rsidRPr="004A2C97">
        <w:rPr>
          <w:b/>
          <w:bCs/>
        </w:rPr>
        <w:t>automatically comply</w:t>
      </w:r>
      <w:r w:rsidRPr="004A2C97">
        <w:t xml:space="preserve"> </w:t>
      </w:r>
      <w:r w:rsidRPr="004A2C97">
        <w:rPr>
          <w:i/>
          <w:iCs/>
        </w:rPr>
        <w:t>with the TANF and Medicaid work requirement. </w:t>
      </w:r>
    </w:p>
    <w:p w14:paraId="3BE5F80C" w14:textId="77777777" w:rsidR="005C0911" w:rsidRPr="004A2C97" w:rsidRDefault="005C0911" w:rsidP="005C0911">
      <w:r w:rsidRPr="004A2C97">
        <w:rPr>
          <w:i/>
          <w:iCs/>
        </w:rPr>
        <w:t xml:space="preserve">HOWEVER, Coloradans who comply with the Medicaid work requirement </w:t>
      </w:r>
      <w:r w:rsidRPr="004A2C97">
        <w:rPr>
          <w:b/>
          <w:bCs/>
        </w:rPr>
        <w:t>do not automatically comply</w:t>
      </w:r>
      <w:r w:rsidRPr="004A2C97">
        <w:rPr>
          <w:i/>
          <w:iCs/>
        </w:rPr>
        <w:t xml:space="preserve"> with </w:t>
      </w:r>
      <w:r>
        <w:rPr>
          <w:i/>
          <w:iCs/>
        </w:rPr>
        <w:t xml:space="preserve">the </w:t>
      </w:r>
      <w:r w:rsidRPr="004A2C97">
        <w:rPr>
          <w:i/>
          <w:iCs/>
        </w:rPr>
        <w:t>SNAP work requirement.</w:t>
      </w:r>
    </w:p>
    <w:p w14:paraId="2B109C01" w14:textId="079695CC" w:rsidR="005C0911" w:rsidRPr="005C0911" w:rsidRDefault="005C0911" w:rsidP="004A2C97">
      <w:pPr>
        <w:rPr>
          <w:b/>
          <w:bCs/>
        </w:rPr>
      </w:pPr>
      <w:r>
        <w:rPr>
          <w:b/>
          <w:bCs/>
        </w:rPr>
        <w:t>------------------------------------------</w:t>
      </w:r>
    </w:p>
    <w:p w14:paraId="452B287F" w14:textId="54134F04" w:rsidR="005C0911" w:rsidRPr="005C0911" w:rsidRDefault="005C0911" w:rsidP="004A2C97">
      <w:pPr>
        <w:rPr>
          <w:b/>
          <w:bCs/>
        </w:rPr>
      </w:pPr>
      <w:r>
        <w:rPr>
          <w:b/>
          <w:bCs/>
        </w:rPr>
        <w:t>Spanish:</w:t>
      </w:r>
    </w:p>
    <w:p w14:paraId="5773D9AF" w14:textId="34769B28" w:rsidR="00E12503" w:rsidRPr="005C0911" w:rsidRDefault="00E12503" w:rsidP="004A2C97">
      <w:pPr>
        <w:rPr>
          <w:b/>
          <w:bCs/>
          <w:lang w:val="es-419"/>
        </w:rPr>
      </w:pPr>
      <w:r w:rsidRPr="005C0911">
        <w:rPr>
          <w:b/>
          <w:bCs/>
          <w:lang w:val="es-419"/>
        </w:rPr>
        <w:t>[Slide 18]</w:t>
      </w:r>
    </w:p>
    <w:p w14:paraId="6AE75D0B" w14:textId="77777777" w:rsidR="004D4F4C" w:rsidRPr="004D4F4C" w:rsidRDefault="004D4F4C" w:rsidP="004D4F4C">
      <w:pPr>
        <w:rPr>
          <w:i/>
          <w:iCs/>
          <w:lang w:val="es-CO"/>
        </w:rPr>
      </w:pPr>
      <w:r w:rsidRPr="004D4F4C">
        <w:rPr>
          <w:i/>
          <w:iCs/>
          <w:lang w:val="es-CO"/>
        </w:rPr>
        <w:t xml:space="preserve">NOTA: Los residentes de Colorado que cumplan con el requisito laboral del programa TANF </w:t>
      </w:r>
      <w:r w:rsidRPr="004D4F4C">
        <w:rPr>
          <w:b/>
          <w:bCs/>
          <w:lang w:val="es-CO"/>
        </w:rPr>
        <w:t>cumplen automáticamente</w:t>
      </w:r>
      <w:r w:rsidRPr="004D4F4C">
        <w:rPr>
          <w:i/>
          <w:iCs/>
          <w:lang w:val="es-CO"/>
        </w:rPr>
        <w:t xml:space="preserve"> con el requisito laboral de los programas SNAP y Medicaid.</w:t>
      </w:r>
    </w:p>
    <w:p w14:paraId="04704D2C" w14:textId="48E9708D" w:rsidR="004D4F4C" w:rsidRPr="004D4F4C" w:rsidRDefault="004D4F4C" w:rsidP="004D4F4C">
      <w:pPr>
        <w:rPr>
          <w:i/>
          <w:iCs/>
          <w:lang w:val="es-CO"/>
        </w:rPr>
      </w:pPr>
      <w:r w:rsidRPr="004D4F4C">
        <w:rPr>
          <w:i/>
          <w:iCs/>
          <w:lang w:val="es-CO"/>
        </w:rPr>
        <w:t xml:space="preserve">SIN EMBARGO, los residentes de Colorado que cumplan con el requisito laboral de Medicaid </w:t>
      </w:r>
      <w:r w:rsidRPr="004D4F4C">
        <w:rPr>
          <w:b/>
          <w:bCs/>
          <w:lang w:val="es-CO"/>
        </w:rPr>
        <w:t>no cumplen automáticamente</w:t>
      </w:r>
      <w:r w:rsidRPr="004D4F4C">
        <w:rPr>
          <w:i/>
          <w:iCs/>
          <w:lang w:val="es-CO"/>
        </w:rPr>
        <w:t xml:space="preserve"> con el requisito laboral del programa TANF.</w:t>
      </w:r>
    </w:p>
    <w:p w14:paraId="64450A88" w14:textId="5212C8DD" w:rsidR="002C6AE9" w:rsidRPr="004D4F4C" w:rsidRDefault="002C6AE9">
      <w:pPr>
        <w:rPr>
          <w:lang w:val="es-CO"/>
        </w:rPr>
      </w:pPr>
    </w:p>
    <w:p w14:paraId="60A188B6" w14:textId="4BA2CA45" w:rsidR="00E12503" w:rsidRPr="005C0911" w:rsidRDefault="00E12503">
      <w:pPr>
        <w:rPr>
          <w:b/>
          <w:bCs/>
          <w:lang w:val="es-419"/>
        </w:rPr>
      </w:pPr>
      <w:r w:rsidRPr="005C0911">
        <w:rPr>
          <w:b/>
          <w:bCs/>
          <w:lang w:val="es-419"/>
        </w:rPr>
        <w:t>[Slide 19]</w:t>
      </w:r>
    </w:p>
    <w:p w14:paraId="467D441A" w14:textId="77777777" w:rsidR="004D4F4C" w:rsidRPr="004D4F4C" w:rsidRDefault="004D4F4C" w:rsidP="004D4F4C">
      <w:pPr>
        <w:rPr>
          <w:i/>
          <w:iCs/>
          <w:lang w:val="es-CO"/>
        </w:rPr>
      </w:pPr>
      <w:r w:rsidRPr="004D4F4C">
        <w:rPr>
          <w:i/>
          <w:iCs/>
          <w:lang w:val="es-CO"/>
        </w:rPr>
        <w:t xml:space="preserve">NOTA: Los residentes de Colorado que cumplan con el requisito laboral del programa SNAP </w:t>
      </w:r>
      <w:r w:rsidRPr="004D4F4C">
        <w:rPr>
          <w:b/>
          <w:bCs/>
          <w:lang w:val="es-CO"/>
        </w:rPr>
        <w:t>cumplen automáticamente</w:t>
      </w:r>
      <w:r w:rsidRPr="004D4F4C">
        <w:rPr>
          <w:i/>
          <w:iCs/>
          <w:lang w:val="es-CO"/>
        </w:rPr>
        <w:t xml:space="preserve"> con el requisito laboral de los programas TANF y Medicaid.</w:t>
      </w:r>
    </w:p>
    <w:p w14:paraId="654A7C60" w14:textId="07DCB0C1" w:rsidR="004A2C97" w:rsidRPr="004D4F4C" w:rsidRDefault="004D4F4C" w:rsidP="004D4F4C">
      <w:pPr>
        <w:rPr>
          <w:i/>
          <w:iCs/>
          <w:lang w:val="es-CO"/>
        </w:rPr>
      </w:pPr>
      <w:r w:rsidRPr="004D4F4C">
        <w:rPr>
          <w:i/>
          <w:iCs/>
          <w:lang w:val="es-CO"/>
        </w:rPr>
        <w:t xml:space="preserve">SIN EMBARGO, los residentes de Colorado que cumplan con el requisito laboral de Medicaid no </w:t>
      </w:r>
      <w:r w:rsidRPr="004D4F4C">
        <w:rPr>
          <w:b/>
          <w:bCs/>
          <w:lang w:val="es-CO"/>
        </w:rPr>
        <w:t>cumplen automáticamente</w:t>
      </w:r>
      <w:r w:rsidRPr="004D4F4C">
        <w:rPr>
          <w:i/>
          <w:iCs/>
          <w:lang w:val="es-CO"/>
        </w:rPr>
        <w:t xml:space="preserve"> con el requisito laboral del programa SNAP.</w:t>
      </w:r>
    </w:p>
    <w:p w14:paraId="6C9C5DFD" w14:textId="77777777" w:rsidR="00CC5879" w:rsidRPr="005C0911" w:rsidRDefault="00CC5879">
      <w:pPr>
        <w:rPr>
          <w:lang w:val="es-419"/>
        </w:rPr>
      </w:pPr>
    </w:p>
    <w:sectPr w:rsidR="00CC5879" w:rsidRPr="005C0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97"/>
    <w:rsid w:val="002C6AE9"/>
    <w:rsid w:val="004A2C97"/>
    <w:rsid w:val="004D4F4C"/>
    <w:rsid w:val="00517601"/>
    <w:rsid w:val="005C0911"/>
    <w:rsid w:val="00733CB5"/>
    <w:rsid w:val="007D0F72"/>
    <w:rsid w:val="009F43FB"/>
    <w:rsid w:val="00CC5879"/>
    <w:rsid w:val="00E1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517B2"/>
  <w15:chartTrackingRefBased/>
  <w15:docId w15:val="{17081E2C-CB78-4075-BCA6-0A383CAF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C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C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C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C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C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Sound Ventures Inc</cp:lastModifiedBy>
  <cp:revision>5</cp:revision>
  <dcterms:created xsi:type="dcterms:W3CDTF">2026-07-17T19:35:00Z</dcterms:created>
  <dcterms:modified xsi:type="dcterms:W3CDTF">2026-07-18T16:37:00Z</dcterms:modified>
</cp:coreProperties>
</file>